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AC5E4" w14:textId="1AF73E40" w:rsidR="001C0392" w:rsidRDefault="00492802" w:rsidP="001C0392">
      <w:bookmarkStart w:id="0" w:name="_GoBack"/>
      <w:bookmarkEnd w:id="0"/>
      <w:r>
        <w:t xml:space="preserve"> </w:t>
      </w:r>
    </w:p>
    <w:p w14:paraId="63459F35" w14:textId="77777777" w:rsidR="00004AFB" w:rsidRDefault="00004AFB" w:rsidP="00004AFB">
      <w:pPr>
        <w:jc w:val="center"/>
        <w:rPr>
          <w:rFonts w:ascii="Times New Roman" w:hAnsi="Times New Roman" w:cs="Times New Roman"/>
          <w:b/>
          <w:sz w:val="32"/>
        </w:rPr>
      </w:pPr>
    </w:p>
    <w:p w14:paraId="00F99238" w14:textId="77777777" w:rsidR="00004AFB" w:rsidRPr="000D2505" w:rsidRDefault="00004AFB" w:rsidP="00004AFB">
      <w:pPr>
        <w:jc w:val="center"/>
        <w:rPr>
          <w:rFonts w:ascii="Times New Roman" w:hAnsi="Times New Roman" w:cs="Times New Roman"/>
          <w:b/>
          <w:sz w:val="32"/>
        </w:rPr>
      </w:pPr>
      <w:r w:rsidRPr="000D2505">
        <w:rPr>
          <w:rFonts w:ascii="Times New Roman" w:hAnsi="Times New Roman" w:cs="Times New Roman"/>
          <w:b/>
          <w:sz w:val="32"/>
        </w:rPr>
        <w:t>TCU-IRB</w:t>
      </w:r>
    </w:p>
    <w:p w14:paraId="016B1948" w14:textId="76540097" w:rsidR="00004AFB" w:rsidRPr="000D2505" w:rsidRDefault="00004AFB" w:rsidP="00004AFB">
      <w:pPr>
        <w:jc w:val="center"/>
        <w:rPr>
          <w:rFonts w:ascii="Times New Roman" w:hAnsi="Times New Roman" w:cs="Times New Roman"/>
          <w:sz w:val="32"/>
        </w:rPr>
      </w:pPr>
      <w:r w:rsidRPr="000D2505">
        <w:rPr>
          <w:rFonts w:ascii="Times New Roman" w:hAnsi="Times New Roman" w:cs="Times New Roman"/>
          <w:b/>
          <w:sz w:val="32"/>
        </w:rPr>
        <w:t xml:space="preserve">RECRUITMENT </w:t>
      </w:r>
      <w:r>
        <w:rPr>
          <w:rFonts w:ascii="Times New Roman" w:hAnsi="Times New Roman" w:cs="Times New Roman"/>
          <w:b/>
          <w:sz w:val="32"/>
        </w:rPr>
        <w:t>EMAIL</w:t>
      </w:r>
    </w:p>
    <w:p w14:paraId="04B595B6" w14:textId="77777777" w:rsidR="00004AFB" w:rsidRPr="000D2505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453D08B8" w14:textId="77777777" w:rsidR="00004AFB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518462BE" w14:textId="77777777" w:rsidR="00004AFB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5ECCE2F8" w14:textId="77777777" w:rsidR="00004AFB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752C3D06" w14:textId="77777777" w:rsidR="00004AFB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3D2E15D4" w14:textId="77777777" w:rsidR="00004AFB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2C08293A" w14:textId="77777777" w:rsidR="00004AFB" w:rsidRDefault="00004AFB" w:rsidP="00004AFB">
      <w:pPr>
        <w:jc w:val="center"/>
        <w:rPr>
          <w:rFonts w:ascii="Times New Roman" w:hAnsi="Times New Roman" w:cs="Times New Roman"/>
          <w:b/>
        </w:rPr>
      </w:pPr>
    </w:p>
    <w:p w14:paraId="50226D49" w14:textId="7F5392A3" w:rsidR="00004AFB" w:rsidRPr="000D2505" w:rsidRDefault="00004AFB" w:rsidP="00004AFB">
      <w:pPr>
        <w:jc w:val="center"/>
        <w:rPr>
          <w:rFonts w:ascii="Times New Roman" w:hAnsi="Times New Roman" w:cs="Times New Roman"/>
          <w:b/>
        </w:rPr>
      </w:pPr>
      <w:r w:rsidRPr="000D2505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59264" behindDoc="1" locked="0" layoutInCell="1" allowOverlap="1" wp14:anchorId="25B3F5A5" wp14:editId="03E37C0F">
            <wp:simplePos x="0" y="0"/>
            <wp:positionH relativeFrom="column">
              <wp:posOffset>1655855</wp:posOffset>
            </wp:positionH>
            <wp:positionV relativeFrom="paragraph">
              <wp:posOffset>920171</wp:posOffset>
            </wp:positionV>
            <wp:extent cx="2515396" cy="1601148"/>
            <wp:effectExtent l="0" t="0" r="0" b="0"/>
            <wp:wrapNone/>
            <wp:docPr id="3" name="Picture 3" descr="..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96" cy="1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EMAIL </w:t>
      </w:r>
      <w:r w:rsidRPr="000D2505">
        <w:rPr>
          <w:rFonts w:ascii="Times New Roman" w:hAnsi="Times New Roman" w:cs="Times New Roman"/>
          <w:b/>
        </w:rPr>
        <w:t xml:space="preserve">TEMPLATE &amp; </w:t>
      </w:r>
      <w:r w:rsidR="000A560A">
        <w:rPr>
          <w:rFonts w:ascii="Times New Roman" w:hAnsi="Times New Roman" w:cs="Times New Roman"/>
          <w:b/>
        </w:rPr>
        <w:t>SAMPLE</w:t>
      </w:r>
    </w:p>
    <w:p w14:paraId="53C773D8" w14:textId="77777777" w:rsidR="00004AFB" w:rsidRPr="000D2505" w:rsidRDefault="00004AFB" w:rsidP="00004AFB">
      <w:pPr>
        <w:jc w:val="center"/>
        <w:rPr>
          <w:rFonts w:ascii="Times New Roman" w:hAnsi="Times New Roman" w:cs="Times New Roman"/>
          <w:b/>
          <w:sz w:val="32"/>
        </w:rPr>
        <w:sectPr w:rsidR="00004AFB" w:rsidRPr="000D2505" w:rsidSect="00D929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5A7A8F" w14:textId="1C5F8ABE" w:rsidR="00004AFB" w:rsidRDefault="00004AFB" w:rsidP="001C0392">
      <w:pPr>
        <w:jc w:val="center"/>
        <w:rPr>
          <w:rFonts w:ascii="Times New Roman" w:hAnsi="Times New Roman" w:cs="Times New Roman"/>
          <w:b/>
          <w:sz w:val="32"/>
        </w:rPr>
      </w:pPr>
      <w:r w:rsidRPr="000D2505">
        <w:rPr>
          <w:rFonts w:ascii="Times New Roman" w:hAnsi="Times New Roman" w:cs="Times New Roman"/>
          <w:b/>
          <w:noProof/>
          <w:sz w:val="48"/>
        </w:rPr>
        <w:lastRenderedPageBreak/>
        <w:drawing>
          <wp:anchor distT="0" distB="0" distL="114300" distR="114300" simplePos="0" relativeHeight="251661312" behindDoc="1" locked="0" layoutInCell="1" allowOverlap="1" wp14:anchorId="185A5625" wp14:editId="5F4D9AD0">
            <wp:simplePos x="0" y="0"/>
            <wp:positionH relativeFrom="column">
              <wp:posOffset>1651635</wp:posOffset>
            </wp:positionH>
            <wp:positionV relativeFrom="paragraph">
              <wp:posOffset>-454660</wp:posOffset>
            </wp:positionV>
            <wp:extent cx="2515396" cy="1601148"/>
            <wp:effectExtent l="0" t="0" r="0" b="0"/>
            <wp:wrapNone/>
            <wp:docPr id="2" name="Picture 2" descr="..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96" cy="1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CBD28" w14:textId="77777777" w:rsidR="00004AFB" w:rsidRDefault="00004AFB" w:rsidP="001C0392">
      <w:pPr>
        <w:jc w:val="center"/>
        <w:rPr>
          <w:rFonts w:ascii="Times New Roman" w:hAnsi="Times New Roman" w:cs="Times New Roman"/>
          <w:b/>
          <w:sz w:val="32"/>
        </w:rPr>
      </w:pPr>
    </w:p>
    <w:p w14:paraId="2E916F17" w14:textId="77777777" w:rsidR="00004AFB" w:rsidRDefault="00004AFB" w:rsidP="001C0392">
      <w:pPr>
        <w:jc w:val="center"/>
        <w:rPr>
          <w:rFonts w:ascii="Times New Roman" w:hAnsi="Times New Roman" w:cs="Times New Roman"/>
          <w:b/>
          <w:sz w:val="32"/>
        </w:rPr>
      </w:pPr>
    </w:p>
    <w:p w14:paraId="3F390198" w14:textId="77777777" w:rsidR="00004AFB" w:rsidRDefault="00004AFB" w:rsidP="001C0392">
      <w:pPr>
        <w:jc w:val="center"/>
        <w:rPr>
          <w:rFonts w:ascii="Times New Roman" w:hAnsi="Times New Roman" w:cs="Times New Roman"/>
          <w:b/>
          <w:sz w:val="32"/>
        </w:rPr>
      </w:pPr>
    </w:p>
    <w:p w14:paraId="08FEEA81" w14:textId="77777777" w:rsidR="00004AFB" w:rsidRDefault="00004AFB" w:rsidP="001C0392">
      <w:pPr>
        <w:jc w:val="center"/>
        <w:rPr>
          <w:rFonts w:ascii="Times New Roman" w:hAnsi="Times New Roman" w:cs="Times New Roman"/>
          <w:b/>
          <w:sz w:val="32"/>
        </w:rPr>
      </w:pPr>
    </w:p>
    <w:p w14:paraId="3433A26A" w14:textId="2E0A4EDF" w:rsidR="001C0392" w:rsidRPr="001C0392" w:rsidRDefault="001C0392" w:rsidP="001C0392">
      <w:pPr>
        <w:jc w:val="center"/>
        <w:rPr>
          <w:rFonts w:ascii="Times New Roman" w:hAnsi="Times New Roman" w:cs="Times New Roman"/>
          <w:b/>
          <w:sz w:val="32"/>
        </w:rPr>
      </w:pPr>
      <w:r w:rsidRPr="001C0392">
        <w:rPr>
          <w:rFonts w:ascii="Times New Roman" w:hAnsi="Times New Roman" w:cs="Times New Roman"/>
          <w:b/>
          <w:sz w:val="32"/>
        </w:rPr>
        <w:t>TCU-IRB</w:t>
      </w:r>
    </w:p>
    <w:p w14:paraId="239E93C1" w14:textId="3BEA7EAC" w:rsidR="001C0392" w:rsidRPr="001C0392" w:rsidRDefault="001C0392" w:rsidP="001C0392">
      <w:pPr>
        <w:jc w:val="center"/>
        <w:rPr>
          <w:rFonts w:ascii="Times New Roman" w:hAnsi="Times New Roman" w:cs="Times New Roman"/>
          <w:sz w:val="32"/>
        </w:rPr>
      </w:pPr>
      <w:r w:rsidRPr="001C0392">
        <w:rPr>
          <w:rFonts w:ascii="Times New Roman" w:hAnsi="Times New Roman" w:cs="Times New Roman"/>
          <w:b/>
          <w:sz w:val="32"/>
        </w:rPr>
        <w:t>RECRUITMENT EMAIL</w:t>
      </w:r>
    </w:p>
    <w:p w14:paraId="1597235D" w14:textId="77777777" w:rsidR="001C0392" w:rsidRPr="001C0392" w:rsidRDefault="001C0392" w:rsidP="001C0392">
      <w:pPr>
        <w:jc w:val="center"/>
        <w:rPr>
          <w:rFonts w:ascii="Times New Roman" w:hAnsi="Times New Roman" w:cs="Times New Roman"/>
          <w:b/>
        </w:rPr>
      </w:pPr>
    </w:p>
    <w:p w14:paraId="34F8284B" w14:textId="77777777" w:rsidR="001C0392" w:rsidRPr="001C0392" w:rsidRDefault="001C0392" w:rsidP="00492802">
      <w:pPr>
        <w:jc w:val="center"/>
        <w:rPr>
          <w:rFonts w:ascii="Times New Roman" w:hAnsi="Times New Roman" w:cs="Times New Roman"/>
          <w:b/>
        </w:rPr>
      </w:pPr>
    </w:p>
    <w:p w14:paraId="5736EEA1" w14:textId="77777777" w:rsidR="00492802" w:rsidRPr="001C0392" w:rsidRDefault="00492802" w:rsidP="00492802">
      <w:pPr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Dear [Name]:</w:t>
      </w:r>
    </w:p>
    <w:p w14:paraId="716D683B" w14:textId="77777777" w:rsidR="00492802" w:rsidRPr="001C0392" w:rsidRDefault="00492802" w:rsidP="00492802">
      <w:pPr>
        <w:rPr>
          <w:rFonts w:ascii="Times New Roman" w:hAnsi="Times New Roman" w:cs="Times New Roman"/>
        </w:rPr>
      </w:pPr>
    </w:p>
    <w:p w14:paraId="5C80984D" w14:textId="3A5564A5" w:rsidR="001C0392" w:rsidRPr="001C0392" w:rsidRDefault="003A7941" w:rsidP="00492802">
      <w:pPr>
        <w:rPr>
          <w:rFonts w:ascii="Times New Roman" w:hAnsi="Times New Roman" w:cs="Times New Roman"/>
          <w:bCs/>
        </w:rPr>
      </w:pPr>
      <w:r w:rsidRPr="001C0392">
        <w:rPr>
          <w:rFonts w:ascii="Times New Roman" w:hAnsi="Times New Roman" w:cs="Times New Roman"/>
          <w:bCs/>
        </w:rPr>
        <w:t>My name is [</w:t>
      </w:r>
      <w:r w:rsidR="00CC4E85">
        <w:rPr>
          <w:rFonts w:ascii="Times New Roman" w:hAnsi="Times New Roman" w:cs="Times New Roman"/>
          <w:b/>
          <w:bCs/>
        </w:rPr>
        <w:t>p</w:t>
      </w:r>
      <w:r w:rsidR="009B7CBD">
        <w:rPr>
          <w:rFonts w:ascii="Times New Roman" w:hAnsi="Times New Roman" w:cs="Times New Roman"/>
          <w:b/>
          <w:bCs/>
        </w:rPr>
        <w:t>oint of contact here</w:t>
      </w:r>
      <w:r w:rsidRPr="001C0392">
        <w:rPr>
          <w:rFonts w:ascii="Times New Roman" w:hAnsi="Times New Roman" w:cs="Times New Roman"/>
          <w:bCs/>
        </w:rPr>
        <w:t>] and I am a research assistant working with Dr. [</w:t>
      </w:r>
      <w:r w:rsidR="00CC4E85">
        <w:rPr>
          <w:rFonts w:ascii="Times New Roman" w:hAnsi="Times New Roman" w:cs="Times New Roman"/>
          <w:b/>
          <w:bCs/>
        </w:rPr>
        <w:t>f</w:t>
      </w:r>
      <w:r w:rsidRPr="001C0392">
        <w:rPr>
          <w:rFonts w:ascii="Times New Roman" w:hAnsi="Times New Roman" w:cs="Times New Roman"/>
          <w:b/>
          <w:bCs/>
        </w:rPr>
        <w:t xml:space="preserve">aculty PI </w:t>
      </w:r>
      <w:r w:rsidR="009B7CBD">
        <w:rPr>
          <w:rFonts w:ascii="Times New Roman" w:hAnsi="Times New Roman" w:cs="Times New Roman"/>
          <w:b/>
          <w:bCs/>
        </w:rPr>
        <w:t>here</w:t>
      </w:r>
      <w:r w:rsidRPr="001C0392">
        <w:rPr>
          <w:rFonts w:ascii="Times New Roman" w:hAnsi="Times New Roman" w:cs="Times New Roman"/>
          <w:bCs/>
        </w:rPr>
        <w:t xml:space="preserve">] at Texas Christian University (TCU).  </w:t>
      </w:r>
    </w:p>
    <w:p w14:paraId="0E6D03C2" w14:textId="77777777" w:rsidR="001C0392" w:rsidRPr="001C0392" w:rsidRDefault="001C0392" w:rsidP="00492802">
      <w:pPr>
        <w:rPr>
          <w:rFonts w:ascii="Times New Roman" w:hAnsi="Times New Roman" w:cs="Times New Roman"/>
          <w:bCs/>
        </w:rPr>
      </w:pPr>
    </w:p>
    <w:p w14:paraId="0735EAF8" w14:textId="7F336123" w:rsidR="001C0392" w:rsidRPr="001C0392" w:rsidRDefault="003A7941" w:rsidP="00492802">
      <w:pPr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We are</w:t>
      </w:r>
      <w:r w:rsidR="00492802" w:rsidRPr="001C0392">
        <w:rPr>
          <w:rFonts w:ascii="Times New Roman" w:hAnsi="Times New Roman" w:cs="Times New Roman"/>
        </w:rPr>
        <w:t xml:space="preserve"> conducting a research study on [</w:t>
      </w:r>
      <w:r w:rsidR="00492802" w:rsidRPr="006F0281">
        <w:rPr>
          <w:rFonts w:ascii="Times New Roman" w:hAnsi="Times New Roman" w:cs="Times New Roman"/>
          <w:b/>
        </w:rPr>
        <w:t>purpose/brief explanation</w:t>
      </w:r>
      <w:r w:rsidR="00492802" w:rsidRPr="001C0392">
        <w:rPr>
          <w:rFonts w:ascii="Times New Roman" w:hAnsi="Times New Roman" w:cs="Times New Roman"/>
        </w:rPr>
        <w:t>]. Participation will take [</w:t>
      </w:r>
      <w:r w:rsidR="00492802" w:rsidRPr="006F0281">
        <w:rPr>
          <w:rFonts w:ascii="Times New Roman" w:hAnsi="Times New Roman" w:cs="Times New Roman"/>
          <w:b/>
        </w:rPr>
        <w:t>amount of time</w:t>
      </w:r>
      <w:r w:rsidR="00492802" w:rsidRPr="001C0392">
        <w:rPr>
          <w:rFonts w:ascii="Times New Roman" w:hAnsi="Times New Roman" w:cs="Times New Roman"/>
        </w:rPr>
        <w:t xml:space="preserve">]. </w:t>
      </w:r>
      <w:r w:rsidR="006F0281" w:rsidRPr="001C0392">
        <w:rPr>
          <w:rFonts w:ascii="Times New Roman" w:hAnsi="Times New Roman" w:cs="Times New Roman"/>
          <w:bCs/>
        </w:rPr>
        <w:t>Participation is completely voluntary and</w:t>
      </w:r>
      <w:r w:rsidR="006F0281">
        <w:rPr>
          <w:rFonts w:ascii="Times New Roman" w:hAnsi="Times New Roman" w:cs="Times New Roman"/>
          <w:bCs/>
        </w:rPr>
        <w:t xml:space="preserve"> [</w:t>
      </w:r>
      <w:r w:rsidR="006F0281" w:rsidRPr="006F0281">
        <w:rPr>
          <w:rFonts w:ascii="Times New Roman" w:hAnsi="Times New Roman" w:cs="Times New Roman"/>
          <w:b/>
          <w:bCs/>
        </w:rPr>
        <w:t>indicate how data will be kept secure</w:t>
      </w:r>
      <w:r w:rsidR="006F0281">
        <w:rPr>
          <w:rFonts w:ascii="Times New Roman" w:hAnsi="Times New Roman" w:cs="Times New Roman"/>
          <w:bCs/>
        </w:rPr>
        <w:t>]</w:t>
      </w:r>
      <w:r w:rsidR="006F0281" w:rsidRPr="001C0392">
        <w:rPr>
          <w:rFonts w:ascii="Times New Roman" w:hAnsi="Times New Roman" w:cs="Times New Roman"/>
          <w:bCs/>
        </w:rPr>
        <w:t>.</w:t>
      </w:r>
    </w:p>
    <w:p w14:paraId="6EBA8601" w14:textId="77777777" w:rsidR="001C0392" w:rsidRPr="001C0392" w:rsidRDefault="001C0392" w:rsidP="00492802">
      <w:pPr>
        <w:rPr>
          <w:rFonts w:ascii="Times New Roman" w:hAnsi="Times New Roman" w:cs="Times New Roman"/>
        </w:rPr>
      </w:pPr>
    </w:p>
    <w:p w14:paraId="04B3C249" w14:textId="77777777" w:rsidR="001C0392" w:rsidRPr="001C0392" w:rsidRDefault="00492802" w:rsidP="00492802">
      <w:pPr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If you are interested [</w:t>
      </w:r>
      <w:r w:rsidRPr="006F0281">
        <w:rPr>
          <w:rFonts w:ascii="Times New Roman" w:hAnsi="Times New Roman" w:cs="Times New Roman"/>
          <w:b/>
        </w:rPr>
        <w:t xml:space="preserve">explanation of how they participate, i.e. contact the investigator, further instructions will follow in a separate email/letter, </w:t>
      </w:r>
      <w:proofErr w:type="spellStart"/>
      <w:r w:rsidRPr="006F0281">
        <w:rPr>
          <w:rFonts w:ascii="Times New Roman" w:hAnsi="Times New Roman" w:cs="Times New Roman"/>
          <w:b/>
        </w:rPr>
        <w:t>etc</w:t>
      </w:r>
      <w:proofErr w:type="spellEnd"/>
      <w:r w:rsidRPr="001C0392">
        <w:rPr>
          <w:rFonts w:ascii="Times New Roman" w:hAnsi="Times New Roman" w:cs="Times New Roman"/>
        </w:rPr>
        <w:t xml:space="preserve">]. </w:t>
      </w:r>
    </w:p>
    <w:p w14:paraId="1D0A7246" w14:textId="77777777" w:rsidR="001C0392" w:rsidRPr="001C0392" w:rsidRDefault="001C0392" w:rsidP="00492802">
      <w:pPr>
        <w:rPr>
          <w:rFonts w:ascii="Times New Roman" w:hAnsi="Times New Roman" w:cs="Times New Roman"/>
        </w:rPr>
      </w:pPr>
    </w:p>
    <w:p w14:paraId="0D44A628" w14:textId="7F312FF9" w:rsidR="00492802" w:rsidRPr="001C0392" w:rsidRDefault="00492802" w:rsidP="00492802">
      <w:pPr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[</w:t>
      </w:r>
      <w:r w:rsidRPr="006F0281">
        <w:rPr>
          <w:rFonts w:ascii="Times New Roman" w:hAnsi="Times New Roman" w:cs="Times New Roman"/>
          <w:b/>
        </w:rPr>
        <w:t>Include compensation if any is being offered</w:t>
      </w:r>
      <w:r w:rsidRPr="001C0392">
        <w:rPr>
          <w:rFonts w:ascii="Times New Roman" w:hAnsi="Times New Roman" w:cs="Times New Roman"/>
        </w:rPr>
        <w:t>]. There are no known risks involved in this research [</w:t>
      </w:r>
      <w:r w:rsidRPr="006F0281">
        <w:rPr>
          <w:rFonts w:ascii="Times New Roman" w:hAnsi="Times New Roman" w:cs="Times New Roman"/>
          <w:b/>
        </w:rPr>
        <w:t>or state the risks if there are any</w:t>
      </w:r>
      <w:r w:rsidRPr="001C0392">
        <w:rPr>
          <w:rFonts w:ascii="Times New Roman" w:hAnsi="Times New Roman" w:cs="Times New Roman"/>
        </w:rPr>
        <w:t>].</w:t>
      </w:r>
    </w:p>
    <w:p w14:paraId="1DA716CA" w14:textId="77777777" w:rsidR="00492802" w:rsidRPr="001C0392" w:rsidRDefault="00492802" w:rsidP="00492802">
      <w:pPr>
        <w:rPr>
          <w:rFonts w:ascii="Times New Roman" w:hAnsi="Times New Roman" w:cs="Times New Roman"/>
        </w:rPr>
      </w:pPr>
    </w:p>
    <w:p w14:paraId="66B70947" w14:textId="2C559AE9" w:rsidR="00492802" w:rsidRDefault="00492802" w:rsidP="00492802">
      <w:pPr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 xml:space="preserve">If you have any questions, please </w:t>
      </w:r>
      <w:r w:rsidR="006F0281">
        <w:rPr>
          <w:rFonts w:ascii="Times New Roman" w:hAnsi="Times New Roman" w:cs="Times New Roman"/>
        </w:rPr>
        <w:t>do not hesitate to contact [</w:t>
      </w:r>
      <w:r w:rsidRPr="006F0281">
        <w:rPr>
          <w:rFonts w:ascii="Times New Roman" w:hAnsi="Times New Roman" w:cs="Times New Roman"/>
          <w:b/>
        </w:rPr>
        <w:t>Name and contact information of investigators</w:t>
      </w:r>
      <w:r w:rsidRPr="001C0392">
        <w:rPr>
          <w:rFonts w:ascii="Times New Roman" w:hAnsi="Times New Roman" w:cs="Times New Roman"/>
        </w:rPr>
        <w:t>]</w:t>
      </w:r>
      <w:r w:rsidR="006F0281">
        <w:rPr>
          <w:rFonts w:ascii="Times New Roman" w:hAnsi="Times New Roman" w:cs="Times New Roman"/>
        </w:rPr>
        <w:t>.</w:t>
      </w:r>
    </w:p>
    <w:p w14:paraId="5940F721" w14:textId="77777777" w:rsidR="006F0281" w:rsidRDefault="006F0281" w:rsidP="00492802">
      <w:pPr>
        <w:rPr>
          <w:rFonts w:ascii="Times New Roman" w:hAnsi="Times New Roman" w:cs="Times New Roman"/>
        </w:rPr>
      </w:pPr>
    </w:p>
    <w:p w14:paraId="55931BD8" w14:textId="77777777" w:rsidR="006F0281" w:rsidRPr="001C0392" w:rsidRDefault="006F0281" w:rsidP="006F0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Thank you for your time.</w:t>
      </w:r>
    </w:p>
    <w:p w14:paraId="07A01CAB" w14:textId="77777777" w:rsidR="006F0281" w:rsidRPr="001C0392" w:rsidRDefault="006F0281" w:rsidP="006F02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786E84" w14:textId="3B45AAF9" w:rsidR="006F0281" w:rsidRPr="001C0392" w:rsidRDefault="006F0281" w:rsidP="006F0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Investigator</w:t>
      </w:r>
    </w:p>
    <w:p w14:paraId="7ABCD97C" w14:textId="77777777" w:rsidR="006F0281" w:rsidRDefault="006F0281" w:rsidP="006F0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Role</w:t>
      </w:r>
    </w:p>
    <w:p w14:paraId="681561EE" w14:textId="39F071BE" w:rsidR="006F0281" w:rsidRPr="001C0392" w:rsidRDefault="006F0281" w:rsidP="006F0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TCU University</w:t>
      </w:r>
    </w:p>
    <w:p w14:paraId="6B24A207" w14:textId="77777777" w:rsidR="006F0281" w:rsidRPr="001C0392" w:rsidRDefault="006F0281" w:rsidP="00492802">
      <w:pPr>
        <w:rPr>
          <w:rFonts w:ascii="Times New Roman" w:hAnsi="Times New Roman" w:cs="Times New Roman"/>
        </w:rPr>
      </w:pPr>
    </w:p>
    <w:p w14:paraId="16EBDE82" w14:textId="77777777" w:rsidR="00492802" w:rsidRPr="001C0392" w:rsidRDefault="00492802">
      <w:pPr>
        <w:rPr>
          <w:rFonts w:ascii="Times New Roman" w:hAnsi="Times New Roman" w:cs="Times New Roman"/>
        </w:rPr>
      </w:pPr>
    </w:p>
    <w:p w14:paraId="28A924BD" w14:textId="77777777" w:rsidR="006F0281" w:rsidRDefault="006F0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F34152" w14:textId="21809B7C" w:rsidR="006F0281" w:rsidRDefault="00004AFB" w:rsidP="00492802">
      <w:pPr>
        <w:jc w:val="center"/>
        <w:rPr>
          <w:rFonts w:ascii="Times New Roman" w:hAnsi="Times New Roman" w:cs="Times New Roman"/>
          <w:b/>
          <w:bCs/>
          <w:caps/>
        </w:rPr>
      </w:pPr>
      <w:r w:rsidRPr="000D2505">
        <w:rPr>
          <w:rFonts w:ascii="Times New Roman" w:hAnsi="Times New Roman" w:cs="Times New Roman"/>
          <w:b/>
          <w:noProof/>
          <w:sz w:val="48"/>
        </w:rPr>
        <w:lastRenderedPageBreak/>
        <w:drawing>
          <wp:anchor distT="0" distB="0" distL="114300" distR="114300" simplePos="0" relativeHeight="251663360" behindDoc="1" locked="0" layoutInCell="1" allowOverlap="1" wp14:anchorId="0B533AE1" wp14:editId="3DD1AEAF">
            <wp:simplePos x="0" y="0"/>
            <wp:positionH relativeFrom="column">
              <wp:posOffset>1765935</wp:posOffset>
            </wp:positionH>
            <wp:positionV relativeFrom="paragraph">
              <wp:posOffset>-109008</wp:posOffset>
            </wp:positionV>
            <wp:extent cx="2515396" cy="1601148"/>
            <wp:effectExtent l="0" t="0" r="0" b="0"/>
            <wp:wrapNone/>
            <wp:docPr id="4" name="Picture 4" descr="../Emails/TCULogo_purple_5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mails/TCULogo_purple_5X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96" cy="16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DDEC0" w14:textId="2D54990F" w:rsidR="006F0281" w:rsidRDefault="006F0281" w:rsidP="0049280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367718E0" w14:textId="47DDCEF6" w:rsidR="00004AFB" w:rsidRDefault="00004AFB" w:rsidP="0049280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12022431" w14:textId="77777777" w:rsidR="00004AFB" w:rsidRDefault="00004AFB" w:rsidP="0049280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773324F8" w14:textId="77777777" w:rsidR="00004AFB" w:rsidRDefault="00004AFB" w:rsidP="0049280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001E2EA4" w14:textId="77777777" w:rsidR="00004AFB" w:rsidRDefault="00004AFB" w:rsidP="0049280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20EFF676" w14:textId="77777777" w:rsidR="00004AFB" w:rsidRDefault="00004AFB" w:rsidP="00492802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243DE457" w14:textId="550B2C23" w:rsidR="00492802" w:rsidRPr="001C0392" w:rsidRDefault="00492802" w:rsidP="00492802">
      <w:pPr>
        <w:jc w:val="center"/>
        <w:rPr>
          <w:rFonts w:ascii="Times New Roman" w:hAnsi="Times New Roman" w:cs="Times New Roman"/>
          <w:b/>
          <w:bCs/>
          <w:caps/>
        </w:rPr>
      </w:pPr>
      <w:r w:rsidRPr="001C0392">
        <w:rPr>
          <w:rFonts w:ascii="Times New Roman" w:hAnsi="Times New Roman" w:cs="Times New Roman"/>
          <w:b/>
          <w:bCs/>
          <w:caps/>
        </w:rPr>
        <w:t>Sample Recruitment Email</w:t>
      </w:r>
    </w:p>
    <w:p w14:paraId="756DA336" w14:textId="77777777" w:rsidR="00492802" w:rsidRPr="001C0392" w:rsidRDefault="00492802" w:rsidP="00492802">
      <w:pPr>
        <w:pStyle w:val="BodyText"/>
        <w:rPr>
          <w:b/>
          <w:bCs/>
          <w:sz w:val="24"/>
          <w:szCs w:val="24"/>
        </w:rPr>
      </w:pPr>
    </w:p>
    <w:p w14:paraId="4155D61E" w14:textId="77777777" w:rsidR="003A7941" w:rsidRPr="001C0392" w:rsidRDefault="003A7941" w:rsidP="00492802">
      <w:pPr>
        <w:pStyle w:val="BodyText"/>
        <w:rPr>
          <w:bCs/>
          <w:sz w:val="24"/>
          <w:szCs w:val="24"/>
        </w:rPr>
      </w:pPr>
    </w:p>
    <w:p w14:paraId="0A1B4502" w14:textId="1520B300" w:rsidR="00492802" w:rsidRPr="001C0392" w:rsidRDefault="003A7941" w:rsidP="00492802">
      <w:pPr>
        <w:pStyle w:val="BodyText"/>
        <w:rPr>
          <w:bCs/>
          <w:sz w:val="24"/>
          <w:szCs w:val="24"/>
        </w:rPr>
      </w:pPr>
      <w:r w:rsidRPr="001C0392">
        <w:rPr>
          <w:bCs/>
          <w:sz w:val="24"/>
          <w:szCs w:val="24"/>
        </w:rPr>
        <w:t xml:space="preserve">Dear </w:t>
      </w:r>
      <w:r w:rsidR="001C0392" w:rsidRPr="001C0392">
        <w:rPr>
          <w:bCs/>
          <w:sz w:val="24"/>
          <w:szCs w:val="24"/>
        </w:rPr>
        <w:t xml:space="preserve">Prospective </w:t>
      </w:r>
      <w:r w:rsidRPr="001C0392">
        <w:rPr>
          <w:bCs/>
          <w:sz w:val="24"/>
          <w:szCs w:val="24"/>
        </w:rPr>
        <w:t xml:space="preserve">Participant, </w:t>
      </w:r>
    </w:p>
    <w:p w14:paraId="5E2E4DDE" w14:textId="77777777" w:rsidR="003A7941" w:rsidRPr="001C0392" w:rsidRDefault="003A7941" w:rsidP="00492802">
      <w:pPr>
        <w:pStyle w:val="BodyText"/>
        <w:rPr>
          <w:bCs/>
          <w:sz w:val="24"/>
          <w:szCs w:val="24"/>
        </w:rPr>
      </w:pPr>
    </w:p>
    <w:p w14:paraId="2B0AE680" w14:textId="77777777" w:rsidR="003A7941" w:rsidRPr="001C0392" w:rsidRDefault="00492802" w:rsidP="00492802">
      <w:pPr>
        <w:pStyle w:val="BodyText"/>
        <w:rPr>
          <w:bCs/>
          <w:sz w:val="24"/>
          <w:szCs w:val="24"/>
        </w:rPr>
      </w:pPr>
      <w:r w:rsidRPr="001C0392">
        <w:rPr>
          <w:bCs/>
          <w:sz w:val="24"/>
          <w:szCs w:val="24"/>
        </w:rPr>
        <w:t xml:space="preserve">My name is Sally Danielson and I am a research assistant working with Dr. John LeClair at Texas Christian University (TCU).  </w:t>
      </w:r>
    </w:p>
    <w:p w14:paraId="2501FF0B" w14:textId="77777777" w:rsidR="003A7941" w:rsidRPr="001C0392" w:rsidRDefault="003A7941" w:rsidP="00492802">
      <w:pPr>
        <w:pStyle w:val="BodyText"/>
        <w:rPr>
          <w:bCs/>
          <w:sz w:val="24"/>
          <w:szCs w:val="24"/>
        </w:rPr>
      </w:pPr>
    </w:p>
    <w:p w14:paraId="691C4A14" w14:textId="2E59AD30" w:rsidR="00492802" w:rsidRPr="001C0392" w:rsidRDefault="00492802" w:rsidP="00492802">
      <w:pPr>
        <w:pStyle w:val="BodyText"/>
        <w:rPr>
          <w:bCs/>
          <w:sz w:val="24"/>
          <w:szCs w:val="24"/>
        </w:rPr>
      </w:pPr>
      <w:r w:rsidRPr="001C0392">
        <w:rPr>
          <w:bCs/>
          <w:sz w:val="24"/>
          <w:szCs w:val="24"/>
        </w:rPr>
        <w:t>We are conducting a research study about TCU’s campus community. I am emailing to ask if you would like to take about 15 minutes to complete a survey for this research project.  Participation is completely voluntary and your answers will be anonymous.</w:t>
      </w:r>
    </w:p>
    <w:p w14:paraId="7D52CB23" w14:textId="77777777" w:rsidR="00492802" w:rsidRPr="001C0392" w:rsidRDefault="00492802" w:rsidP="00492802">
      <w:pPr>
        <w:pStyle w:val="BodyText"/>
        <w:rPr>
          <w:bCs/>
          <w:sz w:val="24"/>
          <w:szCs w:val="24"/>
        </w:rPr>
      </w:pPr>
    </w:p>
    <w:p w14:paraId="3A91B6DE" w14:textId="77777777" w:rsidR="003A7941" w:rsidRPr="001C0392" w:rsidRDefault="003A7941" w:rsidP="003A7941">
      <w:pPr>
        <w:pStyle w:val="BodyText"/>
        <w:rPr>
          <w:bCs/>
          <w:sz w:val="24"/>
          <w:szCs w:val="24"/>
        </w:rPr>
      </w:pPr>
      <w:r w:rsidRPr="001C0392">
        <w:rPr>
          <w:bCs/>
          <w:sz w:val="24"/>
          <w:szCs w:val="24"/>
        </w:rPr>
        <w:t xml:space="preserve">If you are interested, please click on the link for the survey and additional information: </w:t>
      </w:r>
      <w:hyperlink r:id="rId8" w:history="1">
        <w:r w:rsidRPr="001C0392">
          <w:rPr>
            <w:rStyle w:val="Hyperlink"/>
            <w:bCs/>
            <w:sz w:val="24"/>
            <w:szCs w:val="24"/>
          </w:rPr>
          <w:t>www.linktosurvey.com</w:t>
        </w:r>
      </w:hyperlink>
      <w:r w:rsidRPr="001C0392">
        <w:rPr>
          <w:bCs/>
          <w:sz w:val="24"/>
          <w:szCs w:val="24"/>
        </w:rPr>
        <w:t>.</w:t>
      </w:r>
    </w:p>
    <w:p w14:paraId="0DABB9C6" w14:textId="77777777" w:rsidR="003A7941" w:rsidRPr="001C0392" w:rsidRDefault="003A7941" w:rsidP="003A7941">
      <w:pPr>
        <w:rPr>
          <w:rFonts w:ascii="Times New Roman" w:hAnsi="Times New Roman" w:cs="Times New Roman"/>
          <w:bCs/>
        </w:rPr>
      </w:pPr>
    </w:p>
    <w:p w14:paraId="3B0EE6D2" w14:textId="4B9D3C1C" w:rsidR="003A7941" w:rsidRPr="001C0392" w:rsidRDefault="003A7941" w:rsidP="003A7941">
      <w:pPr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  <w:bCs/>
        </w:rPr>
        <w:t xml:space="preserve">There will be no compensation for participation in this survey. Additionally, there </w:t>
      </w:r>
      <w:r w:rsidRPr="001C0392">
        <w:rPr>
          <w:rFonts w:ascii="Times New Roman" w:hAnsi="Times New Roman" w:cs="Times New Roman"/>
        </w:rPr>
        <w:t xml:space="preserve">are no known risks involved in this research. </w:t>
      </w:r>
    </w:p>
    <w:p w14:paraId="1EEDE8AD" w14:textId="77777777" w:rsidR="00492802" w:rsidRPr="001C0392" w:rsidRDefault="00492802" w:rsidP="00492802">
      <w:pPr>
        <w:pStyle w:val="BodyText"/>
        <w:rPr>
          <w:bCs/>
          <w:sz w:val="24"/>
          <w:szCs w:val="24"/>
        </w:rPr>
      </w:pPr>
    </w:p>
    <w:p w14:paraId="28040699" w14:textId="77777777" w:rsidR="00492802" w:rsidRPr="001C0392" w:rsidRDefault="00492802" w:rsidP="00492802">
      <w:pPr>
        <w:pStyle w:val="BodyText"/>
        <w:rPr>
          <w:bCs/>
          <w:sz w:val="24"/>
          <w:szCs w:val="24"/>
        </w:rPr>
      </w:pPr>
      <w:r w:rsidRPr="001C0392">
        <w:rPr>
          <w:bCs/>
          <w:sz w:val="24"/>
          <w:szCs w:val="24"/>
        </w:rPr>
        <w:t>If you have any questions, please do not hesitate to contact me (</w:t>
      </w:r>
      <w:hyperlink r:id="rId9" w:history="1">
        <w:r w:rsidRPr="001C0392">
          <w:rPr>
            <w:rStyle w:val="Hyperlink"/>
            <w:bCs/>
            <w:sz w:val="24"/>
            <w:szCs w:val="24"/>
          </w:rPr>
          <w:t>sdanielson@tcu.edu</w:t>
        </w:r>
      </w:hyperlink>
      <w:r w:rsidRPr="001C0392">
        <w:rPr>
          <w:bCs/>
          <w:sz w:val="24"/>
          <w:szCs w:val="24"/>
        </w:rPr>
        <w:t>) or Dr. John LeClair (</w:t>
      </w:r>
      <w:hyperlink r:id="rId10" w:history="1">
        <w:r w:rsidRPr="001C0392">
          <w:rPr>
            <w:rStyle w:val="Hyperlink"/>
            <w:bCs/>
            <w:sz w:val="24"/>
            <w:szCs w:val="24"/>
          </w:rPr>
          <w:t>jleclair@tcu.edu</w:t>
        </w:r>
      </w:hyperlink>
      <w:r w:rsidRPr="001C0392">
        <w:rPr>
          <w:bCs/>
          <w:sz w:val="24"/>
          <w:szCs w:val="24"/>
        </w:rPr>
        <w:t>).</w:t>
      </w:r>
    </w:p>
    <w:p w14:paraId="3D7DD594" w14:textId="77777777" w:rsidR="00492802" w:rsidRPr="001C0392" w:rsidRDefault="00492802" w:rsidP="00492802">
      <w:pPr>
        <w:pStyle w:val="BodyText"/>
        <w:rPr>
          <w:bCs/>
          <w:sz w:val="24"/>
          <w:szCs w:val="24"/>
        </w:rPr>
      </w:pPr>
    </w:p>
    <w:p w14:paraId="1F7758DF" w14:textId="77777777" w:rsidR="00492802" w:rsidRPr="001C0392" w:rsidRDefault="00492802" w:rsidP="004928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Thank you for your time.</w:t>
      </w:r>
    </w:p>
    <w:p w14:paraId="40992F24" w14:textId="77777777" w:rsidR="00492802" w:rsidRPr="001C0392" w:rsidRDefault="00492802" w:rsidP="0049280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B24088" w14:textId="77777777" w:rsidR="00492802" w:rsidRPr="001C0392" w:rsidRDefault="00492802" w:rsidP="004928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Sally Danielson</w:t>
      </w:r>
    </w:p>
    <w:p w14:paraId="0462940D" w14:textId="77777777" w:rsidR="00492802" w:rsidRPr="001C0392" w:rsidRDefault="00492802" w:rsidP="004928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Graduate Research Assistant</w:t>
      </w:r>
    </w:p>
    <w:p w14:paraId="54D666C0" w14:textId="77777777" w:rsidR="00492802" w:rsidRPr="001C0392" w:rsidRDefault="00492802" w:rsidP="0049280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0392">
        <w:rPr>
          <w:rFonts w:ascii="Times New Roman" w:hAnsi="Times New Roman" w:cs="Times New Roman"/>
        </w:rPr>
        <w:t>TCU University</w:t>
      </w:r>
    </w:p>
    <w:p w14:paraId="4030BE26" w14:textId="77777777" w:rsidR="00492802" w:rsidRDefault="00492802"/>
    <w:p w14:paraId="28FB8EF3" w14:textId="77777777" w:rsidR="00492802" w:rsidRDefault="00492802"/>
    <w:sectPr w:rsidR="00492802" w:rsidSect="00D9294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98212" w14:textId="77777777" w:rsidR="003157B8" w:rsidRDefault="003157B8" w:rsidP="00492802">
      <w:r>
        <w:separator/>
      </w:r>
    </w:p>
  </w:endnote>
  <w:endnote w:type="continuationSeparator" w:id="0">
    <w:p w14:paraId="4DF7D09D" w14:textId="77777777" w:rsidR="003157B8" w:rsidRDefault="003157B8" w:rsidP="0049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7466" w14:textId="21492052" w:rsidR="00492802" w:rsidRDefault="00492802" w:rsidP="004928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6B7D" w14:textId="77777777" w:rsidR="003157B8" w:rsidRDefault="003157B8" w:rsidP="00492802">
      <w:r>
        <w:separator/>
      </w:r>
    </w:p>
  </w:footnote>
  <w:footnote w:type="continuationSeparator" w:id="0">
    <w:p w14:paraId="79500D7E" w14:textId="77777777" w:rsidR="003157B8" w:rsidRDefault="003157B8" w:rsidP="0049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C6A2" w14:textId="73A096D6" w:rsidR="001C0392" w:rsidRDefault="001C0392">
    <w:pPr>
      <w:pStyle w:val="Header"/>
    </w:pPr>
  </w:p>
  <w:p w14:paraId="4679413C" w14:textId="72C78587" w:rsidR="001C0392" w:rsidRPr="001C0392" w:rsidRDefault="001C0392">
    <w:pPr>
      <w:pStyle w:val="Header"/>
      <w:rPr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02"/>
    <w:rsid w:val="00004AFB"/>
    <w:rsid w:val="00072E0C"/>
    <w:rsid w:val="000A560A"/>
    <w:rsid w:val="000C4A42"/>
    <w:rsid w:val="001C0392"/>
    <w:rsid w:val="003157B8"/>
    <w:rsid w:val="00316A46"/>
    <w:rsid w:val="003A7941"/>
    <w:rsid w:val="00492802"/>
    <w:rsid w:val="005978F9"/>
    <w:rsid w:val="006F0281"/>
    <w:rsid w:val="0071039F"/>
    <w:rsid w:val="00736DB3"/>
    <w:rsid w:val="00832FC6"/>
    <w:rsid w:val="008C5116"/>
    <w:rsid w:val="0092501E"/>
    <w:rsid w:val="009B7CBD"/>
    <w:rsid w:val="00B92638"/>
    <w:rsid w:val="00BB659A"/>
    <w:rsid w:val="00CC4E85"/>
    <w:rsid w:val="00CC5F20"/>
    <w:rsid w:val="00D92948"/>
    <w:rsid w:val="00E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6C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02"/>
  </w:style>
  <w:style w:type="paragraph" w:styleId="Footer">
    <w:name w:val="footer"/>
    <w:basedOn w:val="Normal"/>
    <w:link w:val="FooterChar"/>
    <w:uiPriority w:val="99"/>
    <w:unhideWhenUsed/>
    <w:rsid w:val="00492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02"/>
  </w:style>
  <w:style w:type="character" w:styleId="Hyperlink">
    <w:name w:val="Hyperlink"/>
    <w:rsid w:val="00492802"/>
    <w:rPr>
      <w:color w:val="0000FF"/>
      <w:u w:val="single"/>
    </w:rPr>
  </w:style>
  <w:style w:type="paragraph" w:styleId="BodyText">
    <w:name w:val="Body Text"/>
    <w:basedOn w:val="Normal"/>
    <w:link w:val="BodyTextChar"/>
    <w:rsid w:val="00492802"/>
    <w:pPr>
      <w:spacing w:line="273" w:lineRule="exact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92802"/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02"/>
  </w:style>
  <w:style w:type="paragraph" w:styleId="Footer">
    <w:name w:val="footer"/>
    <w:basedOn w:val="Normal"/>
    <w:link w:val="FooterChar"/>
    <w:uiPriority w:val="99"/>
    <w:unhideWhenUsed/>
    <w:rsid w:val="00492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02"/>
  </w:style>
  <w:style w:type="character" w:styleId="Hyperlink">
    <w:name w:val="Hyperlink"/>
    <w:rsid w:val="00492802"/>
    <w:rPr>
      <w:color w:val="0000FF"/>
      <w:u w:val="single"/>
    </w:rPr>
  </w:style>
  <w:style w:type="paragraph" w:styleId="BodyText">
    <w:name w:val="Body Text"/>
    <w:basedOn w:val="Normal"/>
    <w:link w:val="BodyTextChar"/>
    <w:rsid w:val="00492802"/>
    <w:pPr>
      <w:spacing w:line="273" w:lineRule="exact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92802"/>
    <w:rPr>
      <w:rFonts w:ascii="Times New Roman" w:eastAsia="Times New Roman" w:hAnsi="Times New Roman" w:cs="Times New Roman"/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tosurve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leclair@t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anielson@tc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McMurtrey</dc:creator>
  <cp:lastModifiedBy>Gacke, Meagan</cp:lastModifiedBy>
  <cp:revision>2</cp:revision>
  <dcterms:created xsi:type="dcterms:W3CDTF">2018-11-02T16:35:00Z</dcterms:created>
  <dcterms:modified xsi:type="dcterms:W3CDTF">2018-11-02T16:35:00Z</dcterms:modified>
</cp:coreProperties>
</file>