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5B" w:rsidRPr="0068335B" w:rsidRDefault="00141DD6" w:rsidP="002A4551">
      <w:pPr>
        <w:jc w:val="center"/>
        <w:rPr>
          <w:b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CU Research_Taglin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335B">
        <w:rPr>
          <w:b/>
          <w:sz w:val="32"/>
          <w:szCs w:val="32"/>
        </w:rPr>
        <w:t xml:space="preserve"> </w:t>
      </w:r>
    </w:p>
    <w:p w:rsidR="002A4551" w:rsidRPr="005D445F" w:rsidRDefault="00F93F4B" w:rsidP="002A4551">
      <w:pPr>
        <w:jc w:val="center"/>
        <w:rPr>
          <w:rFonts w:ascii="Arial" w:eastAsiaTheme="minorHAnsi" w:hAnsi="Arial" w:cs="Arial"/>
          <w:b/>
          <w:i/>
          <w:sz w:val="36"/>
          <w:szCs w:val="36"/>
        </w:rPr>
      </w:pPr>
      <w:r w:rsidRPr="005D445F">
        <w:rPr>
          <w:rFonts w:ascii="Arial" w:eastAsiaTheme="minorHAnsi" w:hAnsi="Arial" w:cs="Arial"/>
          <w:b/>
          <w:i/>
          <w:sz w:val="36"/>
          <w:szCs w:val="36"/>
        </w:rPr>
        <w:t>Intent to Submit</w:t>
      </w:r>
      <w:r w:rsidR="00FE3B57" w:rsidRPr="005D445F">
        <w:rPr>
          <w:rFonts w:ascii="Arial" w:eastAsiaTheme="minorHAnsi" w:hAnsi="Arial" w:cs="Arial"/>
          <w:b/>
          <w:i/>
          <w:sz w:val="36"/>
          <w:szCs w:val="36"/>
        </w:rPr>
        <w:t xml:space="preserve"> </w:t>
      </w:r>
      <w:r w:rsidR="002A4551" w:rsidRPr="005D445F">
        <w:rPr>
          <w:rFonts w:ascii="Arial" w:eastAsiaTheme="minorHAnsi" w:hAnsi="Arial" w:cs="Arial"/>
          <w:b/>
          <w:i/>
          <w:sz w:val="36"/>
          <w:szCs w:val="36"/>
        </w:rPr>
        <w:t>Grant Proposal</w:t>
      </w:r>
    </w:p>
    <w:p w:rsidR="002A4551" w:rsidRDefault="00A71757" w:rsidP="00813D6B">
      <w:pPr>
        <w:rPr>
          <w:i/>
          <w:sz w:val="22"/>
          <w:szCs w:val="22"/>
        </w:rPr>
      </w:pPr>
      <w:r w:rsidRPr="00543C84">
        <w:rPr>
          <w:i/>
          <w:sz w:val="22"/>
          <w:szCs w:val="22"/>
        </w:rPr>
        <w:t>The Intent to S</w:t>
      </w:r>
      <w:r w:rsidR="004D2D7F" w:rsidRPr="00543C84">
        <w:rPr>
          <w:i/>
          <w:sz w:val="22"/>
          <w:szCs w:val="22"/>
        </w:rPr>
        <w:t>ubmit form is a</w:t>
      </w:r>
      <w:r w:rsidRPr="00543C84">
        <w:rPr>
          <w:i/>
          <w:sz w:val="22"/>
          <w:szCs w:val="22"/>
        </w:rPr>
        <w:t xml:space="preserve">n internal </w:t>
      </w:r>
      <w:r w:rsidR="004D2D7F" w:rsidRPr="00543C84">
        <w:rPr>
          <w:i/>
          <w:sz w:val="22"/>
          <w:szCs w:val="22"/>
        </w:rPr>
        <w:t xml:space="preserve">requirement for submitting </w:t>
      </w:r>
      <w:r w:rsidRPr="00543C84">
        <w:rPr>
          <w:i/>
          <w:sz w:val="22"/>
          <w:szCs w:val="22"/>
        </w:rPr>
        <w:t xml:space="preserve">grant </w:t>
      </w:r>
      <w:r w:rsidR="004D2D7F" w:rsidRPr="00543C84">
        <w:rPr>
          <w:i/>
          <w:sz w:val="22"/>
          <w:szCs w:val="22"/>
        </w:rPr>
        <w:t>proposals</w:t>
      </w:r>
      <w:r w:rsidRPr="00543C84">
        <w:rPr>
          <w:i/>
          <w:sz w:val="22"/>
          <w:szCs w:val="22"/>
        </w:rPr>
        <w:t>.</w:t>
      </w:r>
      <w:r w:rsidR="000737E6" w:rsidRPr="00543C84">
        <w:rPr>
          <w:i/>
          <w:sz w:val="22"/>
          <w:szCs w:val="22"/>
        </w:rPr>
        <w:t xml:space="preserve">  </w:t>
      </w:r>
      <w:r w:rsidR="0056557D" w:rsidRPr="00543C84">
        <w:rPr>
          <w:i/>
          <w:sz w:val="22"/>
          <w:szCs w:val="22"/>
        </w:rPr>
        <w:t xml:space="preserve">It is to be completed once funding has been identified and a decision has been made to prepare </w:t>
      </w:r>
      <w:r w:rsidR="00CB23AE">
        <w:rPr>
          <w:i/>
          <w:sz w:val="22"/>
          <w:szCs w:val="22"/>
        </w:rPr>
        <w:t>a proposal</w:t>
      </w:r>
      <w:r w:rsidR="0056557D" w:rsidRPr="00543C84">
        <w:rPr>
          <w:i/>
          <w:sz w:val="22"/>
          <w:szCs w:val="22"/>
        </w:rPr>
        <w:t xml:space="preserve">.  </w:t>
      </w:r>
      <w:r w:rsidR="007D4D09">
        <w:rPr>
          <w:i/>
          <w:sz w:val="22"/>
          <w:szCs w:val="22"/>
        </w:rPr>
        <w:t>Your completion of this form enables the O</w:t>
      </w:r>
      <w:r w:rsidR="00141DD6">
        <w:rPr>
          <w:i/>
          <w:sz w:val="22"/>
          <w:szCs w:val="22"/>
        </w:rPr>
        <w:t xml:space="preserve">ffice of Sponsored Programs (OSP) </w:t>
      </w:r>
      <w:r w:rsidR="007D4D09">
        <w:rPr>
          <w:i/>
          <w:sz w:val="22"/>
          <w:szCs w:val="22"/>
        </w:rPr>
        <w:t>to better serve you.  We appreciate your cooperation!</w:t>
      </w:r>
    </w:p>
    <w:p w:rsidR="00994A34" w:rsidRPr="00543C84" w:rsidRDefault="00994A34" w:rsidP="00813D6B">
      <w:pPr>
        <w:rPr>
          <w:i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96"/>
        <w:gridCol w:w="1656"/>
        <w:gridCol w:w="1440"/>
        <w:gridCol w:w="1656"/>
        <w:gridCol w:w="2160"/>
        <w:gridCol w:w="1428"/>
      </w:tblGrid>
      <w:tr w:rsidR="002A4551" w:rsidTr="0053154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A4551" w:rsidRPr="00B54844" w:rsidRDefault="002A4551" w:rsidP="002A4551">
            <w:pPr>
              <w:jc w:val="center"/>
              <w:rPr>
                <w:b/>
                <w:sz w:val="22"/>
                <w:szCs w:val="22"/>
              </w:rPr>
            </w:pPr>
            <w:r w:rsidRPr="00B54844">
              <w:rPr>
                <w:b/>
                <w:sz w:val="22"/>
                <w:szCs w:val="22"/>
              </w:rPr>
              <w:t>Today's Date: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2A4551" w:rsidRPr="002A4551" w:rsidRDefault="00CD334F" w:rsidP="002A4551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in;height:18pt" o:ole="">
                  <v:imagedata r:id="rId8" o:title=""/>
                </v:shape>
                <w:control r:id="rId9" w:name="TextBox1" w:shapeid="_x0000_i1062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A4551" w:rsidRPr="00B54844" w:rsidRDefault="002A4551" w:rsidP="002A4551">
            <w:pPr>
              <w:jc w:val="center"/>
              <w:rPr>
                <w:b/>
                <w:sz w:val="22"/>
                <w:szCs w:val="22"/>
              </w:rPr>
            </w:pPr>
            <w:r w:rsidRPr="00B54844">
              <w:rPr>
                <w:b/>
                <w:sz w:val="22"/>
                <w:szCs w:val="22"/>
              </w:rPr>
              <w:t>Due Date: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A4551" w:rsidRPr="002A4551" w:rsidRDefault="00CD334F" w:rsidP="002A4551">
            <w:pPr>
              <w:jc w:val="center"/>
            </w:pPr>
            <w:r>
              <w:object w:dxaOrig="225" w:dyaOrig="225">
                <v:shape id="_x0000_i1064" type="#_x0000_t75" style="width:1in;height:18pt" o:ole="">
                  <v:imagedata r:id="rId8" o:title=""/>
                </v:shape>
                <w:control r:id="rId10" w:name="TextBox2" w:shapeid="_x0000_i1064"/>
              </w:objec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4551" w:rsidRPr="00B54844" w:rsidRDefault="002A4551" w:rsidP="002A45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A4551" w:rsidRPr="002A4551" w:rsidRDefault="002A4551" w:rsidP="002A4551">
            <w:pPr>
              <w:jc w:val="center"/>
            </w:pPr>
          </w:p>
        </w:tc>
      </w:tr>
    </w:tbl>
    <w:p w:rsidR="002A4551" w:rsidRDefault="002A4551" w:rsidP="002A455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88"/>
        <w:gridCol w:w="3616"/>
        <w:gridCol w:w="1056"/>
        <w:gridCol w:w="2538"/>
      </w:tblGrid>
      <w:tr w:rsidR="002A4551" w:rsidTr="00F43D46">
        <w:trPr>
          <w:trHeight w:val="43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A4551" w:rsidRPr="00B54844" w:rsidRDefault="002A4551" w:rsidP="002A4551">
            <w:pPr>
              <w:rPr>
                <w:b/>
                <w:sz w:val="22"/>
                <w:szCs w:val="22"/>
              </w:rPr>
            </w:pPr>
            <w:r w:rsidRPr="00B54844">
              <w:rPr>
                <w:b/>
                <w:sz w:val="22"/>
                <w:szCs w:val="22"/>
              </w:rPr>
              <w:t>Principal Investigator:</w:t>
            </w:r>
          </w:p>
        </w:tc>
        <w:tc>
          <w:tcPr>
            <w:tcW w:w="7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551" w:rsidRPr="002A4551" w:rsidRDefault="00CD334F" w:rsidP="002A4551">
            <w:r>
              <w:object w:dxaOrig="225" w:dyaOrig="225">
                <v:shape id="_x0000_i1066" type="#_x0000_t75" style="width:340.5pt;height:23pt" o:ole="">
                  <v:imagedata r:id="rId11" o:title=""/>
                </v:shape>
                <w:control r:id="rId12" w:name="TextBox3" w:shapeid="_x0000_i1066"/>
              </w:object>
            </w:r>
          </w:p>
        </w:tc>
      </w:tr>
      <w:tr w:rsidR="00F43D46" w:rsidTr="00F43D46">
        <w:trPr>
          <w:trHeight w:val="513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43D46" w:rsidRPr="00B54844" w:rsidRDefault="00F43D46" w:rsidP="002A4551">
            <w:pPr>
              <w:rPr>
                <w:b/>
                <w:sz w:val="22"/>
                <w:szCs w:val="22"/>
              </w:rPr>
            </w:pPr>
            <w:r w:rsidRPr="00B54844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F43D46" w:rsidRPr="002A4551" w:rsidRDefault="00CD334F" w:rsidP="002A4551">
            <w:r>
              <w:object w:dxaOrig="225" w:dyaOrig="225">
                <v:shape id="_x0000_i1068" type="#_x0000_t75" style="width:170pt;height:22.5pt" o:ole="">
                  <v:imagedata r:id="rId13" o:title=""/>
                </v:shape>
                <w:control r:id="rId14" w:name="TextBox7" w:shapeid="_x0000_i1068"/>
              </w:objec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43D46" w:rsidRPr="00F43D46" w:rsidRDefault="00F43D46" w:rsidP="002A4551">
            <w:pPr>
              <w:rPr>
                <w:b/>
              </w:rPr>
            </w:pPr>
            <w:r w:rsidRPr="00F43D46">
              <w:rPr>
                <w:b/>
              </w:rPr>
              <w:t xml:space="preserve">Phone: 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F43D46" w:rsidRPr="002A4551" w:rsidRDefault="00CD334F" w:rsidP="002A4551">
            <w:r>
              <w:object w:dxaOrig="225" w:dyaOrig="225">
                <v:shape id="_x0000_i1070" type="#_x0000_t75" style="width:108pt;height:22.5pt" o:ole="">
                  <v:imagedata r:id="rId15" o:title=""/>
                </v:shape>
                <w:control r:id="rId16" w:name="TextBox4" w:shapeid="_x0000_i1070"/>
              </w:object>
            </w:r>
          </w:p>
        </w:tc>
      </w:tr>
    </w:tbl>
    <w:p w:rsidR="002A4551" w:rsidRDefault="002A4551" w:rsidP="002A4551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8"/>
        <w:gridCol w:w="3616"/>
        <w:gridCol w:w="966"/>
        <w:gridCol w:w="2448"/>
      </w:tblGrid>
      <w:tr w:rsidR="007B3D22" w:rsidTr="00531546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7B3D22" w:rsidRPr="00B54844" w:rsidRDefault="007B3D22" w:rsidP="007B3D22">
            <w:pPr>
              <w:rPr>
                <w:b/>
                <w:sz w:val="22"/>
                <w:szCs w:val="22"/>
              </w:rPr>
            </w:pPr>
            <w:r w:rsidRPr="00B54844">
              <w:rPr>
                <w:b/>
                <w:sz w:val="22"/>
                <w:szCs w:val="22"/>
              </w:rPr>
              <w:t>Co-Principal Investigator</w:t>
            </w:r>
            <w:r w:rsidR="00994A34">
              <w:rPr>
                <w:b/>
                <w:sz w:val="22"/>
                <w:szCs w:val="22"/>
              </w:rPr>
              <w:t xml:space="preserve"> (if applicable)</w:t>
            </w:r>
            <w:r w:rsidRPr="00B5484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D22" w:rsidRDefault="00CD334F" w:rsidP="007B3D22">
            <w:r>
              <w:object w:dxaOrig="225" w:dyaOrig="225">
                <v:shape id="_x0000_i1072" type="#_x0000_t75" style="width:322.5pt;height:27pt" o:ole="">
                  <v:imagedata r:id="rId17" o:title=""/>
                </v:shape>
                <w:control r:id="rId18" w:name="TextBox5" w:shapeid="_x0000_i1072"/>
              </w:object>
            </w:r>
          </w:p>
        </w:tc>
      </w:tr>
      <w:tr w:rsidR="00F43D46" w:rsidTr="00F43D46">
        <w:trPr>
          <w:trHeight w:val="558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43D46" w:rsidRPr="00B54844" w:rsidRDefault="00F43D46" w:rsidP="007B3D22">
            <w:pPr>
              <w:rPr>
                <w:b/>
                <w:sz w:val="22"/>
                <w:szCs w:val="22"/>
              </w:rPr>
            </w:pPr>
            <w:r w:rsidRPr="00B54844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F43D46" w:rsidRDefault="00CD334F" w:rsidP="007B3D22">
            <w:r>
              <w:object w:dxaOrig="225" w:dyaOrig="225">
                <v:shape id="_x0000_i1074" type="#_x0000_t75" style="width:170pt;height:22.5pt" o:ole="">
                  <v:imagedata r:id="rId13" o:title=""/>
                </v:shape>
                <w:control r:id="rId19" w:name="TextBox71" w:shapeid="_x0000_i1074"/>
              </w:objec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43D46" w:rsidRPr="00F43D46" w:rsidRDefault="00F43D46" w:rsidP="007B3D22">
            <w:pPr>
              <w:rPr>
                <w:b/>
              </w:rPr>
            </w:pPr>
            <w:r w:rsidRPr="00F43D46">
              <w:rPr>
                <w:b/>
              </w:rPr>
              <w:t>Phone: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3D46" w:rsidRDefault="00CD334F" w:rsidP="007B3D22">
            <w:r>
              <w:object w:dxaOrig="225" w:dyaOrig="225">
                <v:shape id="_x0000_i1076" type="#_x0000_t75" style="width:108pt;height:22.5pt" o:ole="">
                  <v:imagedata r:id="rId15" o:title=""/>
                </v:shape>
                <w:control r:id="rId20" w:name="TextBox41" w:shapeid="_x0000_i1076"/>
              </w:object>
            </w:r>
          </w:p>
        </w:tc>
      </w:tr>
    </w:tbl>
    <w:p w:rsidR="007B3D22" w:rsidRDefault="007B3D22" w:rsidP="002A4551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8"/>
        <w:gridCol w:w="600"/>
        <w:gridCol w:w="1562"/>
        <w:gridCol w:w="6176"/>
      </w:tblGrid>
      <w:tr w:rsidR="005D445F" w:rsidTr="005D445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D445F" w:rsidRPr="00B54844" w:rsidRDefault="005D445F" w:rsidP="009C64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  <w:r w:rsidRPr="00B54844">
              <w:rPr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8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45F" w:rsidRDefault="005D445F" w:rsidP="009C64D6">
            <w:r>
              <w:object w:dxaOrig="225" w:dyaOrig="225">
                <v:shape id="_x0000_i1078" type="#_x0000_t75" style="width:393pt;height:27pt" o:ole="">
                  <v:imagedata r:id="rId21" o:title=""/>
                </v:shape>
                <w:control r:id="rId22" w:name="TextBox511" w:shapeid="_x0000_i1078"/>
              </w:object>
            </w:r>
          </w:p>
        </w:tc>
      </w:tr>
      <w:tr w:rsidR="005D445F" w:rsidTr="005D445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D445F" w:rsidRPr="00B54844" w:rsidRDefault="005D445F" w:rsidP="005D44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</w:t>
            </w:r>
            <w:r w:rsidRPr="00B54844">
              <w:rPr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8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45F" w:rsidRDefault="005D445F" w:rsidP="00447938">
            <w:r>
              <w:object w:dxaOrig="225" w:dyaOrig="225">
                <v:shape id="_x0000_i1080" type="#_x0000_t75" style="width:393pt;height:27pt" o:ole="">
                  <v:imagedata r:id="rId21" o:title=""/>
                </v:shape>
                <w:control r:id="rId23" w:name="TextBox51" w:shapeid="_x0000_i1080"/>
              </w:object>
            </w:r>
          </w:p>
        </w:tc>
      </w:tr>
      <w:tr w:rsidR="005D445F" w:rsidTr="005D445F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5F" w:rsidRDefault="005D445F" w:rsidP="00447938">
            <w:r w:rsidRPr="00CB23AE">
              <w:rPr>
                <w:b/>
                <w:sz w:val="22"/>
                <w:szCs w:val="22"/>
              </w:rPr>
              <w:t>Sponsoring Agency</w:t>
            </w:r>
            <w:r w:rsidRPr="00994A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45F" w:rsidRDefault="005D445F" w:rsidP="00447938">
            <w:r>
              <w:object w:dxaOrig="225" w:dyaOrig="225">
                <v:shape id="_x0000_i1082" type="#_x0000_t75" style="width:368pt;height:27pt" o:ole="">
                  <v:imagedata r:id="rId24" o:title=""/>
                </v:shape>
                <w:control r:id="rId25" w:name="TextBox52" w:shapeid="_x0000_i1082"/>
              </w:object>
            </w:r>
          </w:p>
        </w:tc>
      </w:tr>
      <w:tr w:rsidR="005D445F" w:rsidRPr="009D26F5" w:rsidTr="005D445F"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45F" w:rsidRPr="00FE29C8" w:rsidRDefault="005D445F" w:rsidP="00270C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Announcement Number:</w:t>
            </w: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5D445F" w:rsidRPr="009D26F5" w:rsidRDefault="005D445F" w:rsidP="00270C1E">
            <w:r>
              <w:object w:dxaOrig="225" w:dyaOrig="225">
                <v:shape id="_x0000_i1084" type="#_x0000_t75" style="width:298pt;height:27pt" o:ole="">
                  <v:imagedata r:id="rId26" o:title=""/>
                </v:shape>
                <w:control r:id="rId27" w:name="TextBox53" w:shapeid="_x0000_i1084"/>
              </w:object>
            </w:r>
          </w:p>
        </w:tc>
      </w:tr>
    </w:tbl>
    <w:p w:rsidR="00447938" w:rsidRDefault="00813D6B" w:rsidP="002A4551">
      <w:pPr>
        <w:jc w:val="center"/>
        <w:rPr>
          <w:b/>
        </w:rPr>
      </w:pPr>
      <w:r w:rsidRPr="00994A34">
        <w:rPr>
          <w:b/>
        </w:rPr>
        <w:t>Please attach the solicitation with this form.</w:t>
      </w:r>
    </w:p>
    <w:p w:rsidR="004B1F2A" w:rsidRPr="00994A34" w:rsidRDefault="004B1F2A" w:rsidP="002A4551">
      <w:pPr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8"/>
        <w:gridCol w:w="910"/>
        <w:gridCol w:w="549"/>
        <w:gridCol w:w="761"/>
        <w:gridCol w:w="546"/>
        <w:gridCol w:w="1916"/>
        <w:gridCol w:w="1196"/>
        <w:gridCol w:w="1196"/>
      </w:tblGrid>
      <w:tr w:rsidR="006C2F04" w:rsidTr="00531546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C2F04" w:rsidRPr="00B54844" w:rsidRDefault="00994A34" w:rsidP="00994A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Collaborating, then list:</w:t>
            </w:r>
          </w:p>
        </w:tc>
        <w:tc>
          <w:tcPr>
            <w:tcW w:w="6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2F04" w:rsidRPr="009D26F5" w:rsidRDefault="006C2F04" w:rsidP="009D26F5"/>
        </w:tc>
      </w:tr>
      <w:tr w:rsidR="00267B8F" w:rsidTr="00531546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267B8F" w:rsidRPr="00B54844" w:rsidRDefault="005B5281" w:rsidP="006C2F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Collaborating</w:t>
            </w:r>
            <w:r w:rsidR="00267B8F">
              <w:rPr>
                <w:b/>
                <w:sz w:val="22"/>
                <w:szCs w:val="22"/>
              </w:rPr>
              <w:t xml:space="preserve"> Agency</w:t>
            </w:r>
            <w:r w:rsidR="00AB3666">
              <w:rPr>
                <w:b/>
                <w:sz w:val="22"/>
                <w:szCs w:val="22"/>
              </w:rPr>
              <w:t>/ies</w:t>
            </w:r>
            <w:r w:rsidR="00267B8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7B8F" w:rsidRPr="009D26F5" w:rsidRDefault="00CD334F" w:rsidP="009D26F5">
            <w:r>
              <w:object w:dxaOrig="225" w:dyaOrig="225">
                <v:shape id="_x0000_i1086" type="#_x0000_t75" style="width:322.5pt;height:27pt" o:ole="">
                  <v:imagedata r:id="rId17" o:title=""/>
                </v:shape>
                <w:control r:id="rId28" w:name="TextBox54" w:shapeid="_x0000_i1086"/>
              </w:object>
            </w:r>
          </w:p>
        </w:tc>
      </w:tr>
      <w:tr w:rsidR="006676ED" w:rsidTr="00531546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676ED" w:rsidRDefault="005B5281" w:rsidP="006C2F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 w/ Collaborating</w:t>
            </w:r>
            <w:r w:rsidR="006676ED">
              <w:rPr>
                <w:b/>
                <w:sz w:val="22"/>
                <w:szCs w:val="22"/>
              </w:rPr>
              <w:t xml:space="preserve"> Agency</w:t>
            </w:r>
            <w:r w:rsidR="00AB3666">
              <w:rPr>
                <w:b/>
                <w:sz w:val="22"/>
                <w:szCs w:val="22"/>
              </w:rPr>
              <w:t>/ies</w:t>
            </w:r>
            <w:r w:rsidR="006676E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76ED" w:rsidRPr="009D26F5" w:rsidRDefault="00CD334F" w:rsidP="009D26F5">
            <w:r>
              <w:object w:dxaOrig="225" w:dyaOrig="225">
                <v:shape id="_x0000_i1088" type="#_x0000_t75" style="width:322.5pt;height:27pt" o:ole="">
                  <v:imagedata r:id="rId17" o:title=""/>
                </v:shape>
                <w:control r:id="rId29" w:name="TextBox55" w:shapeid="_x0000_i1088"/>
              </w:object>
            </w:r>
          </w:p>
        </w:tc>
      </w:tr>
      <w:tr w:rsidR="008E4AE3" w:rsidTr="00531546">
        <w:trPr>
          <w:trHeight w:val="7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8E4AE3" w:rsidRPr="008E4AE3" w:rsidRDefault="008E4AE3" w:rsidP="006C2F04">
            <w:pPr>
              <w:rPr>
                <w:b/>
                <w:sz w:val="8"/>
                <w:szCs w:val="8"/>
              </w:rPr>
            </w:pPr>
          </w:p>
        </w:tc>
        <w:tc>
          <w:tcPr>
            <w:tcW w:w="6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4AE3" w:rsidRPr="008E4AE3" w:rsidRDefault="008E4AE3" w:rsidP="009D26F5">
            <w:pPr>
              <w:rPr>
                <w:sz w:val="8"/>
                <w:szCs w:val="8"/>
              </w:rPr>
            </w:pPr>
          </w:p>
        </w:tc>
      </w:tr>
      <w:tr w:rsidR="0002159C" w:rsidTr="00531546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2159C" w:rsidRPr="007312DF" w:rsidRDefault="0002159C" w:rsidP="00813D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</w:t>
            </w:r>
            <w:r w:rsidR="00813D6B">
              <w:rPr>
                <w:b/>
                <w:sz w:val="22"/>
                <w:szCs w:val="22"/>
              </w:rPr>
              <w:t>TCU</w:t>
            </w:r>
            <w:r>
              <w:rPr>
                <w:b/>
                <w:sz w:val="22"/>
                <w:szCs w:val="22"/>
              </w:rPr>
              <w:t xml:space="preserve"> the Lead Institution?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2159C" w:rsidRPr="007312DF" w:rsidRDefault="0002159C" w:rsidP="009D26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  <w:r w:rsidR="00CD334F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43D46">
              <w:rPr>
                <w:b/>
                <w:sz w:val="22"/>
                <w:szCs w:val="22"/>
              </w:rPr>
              <w:instrText xml:space="preserve"> FORMCHECKBOX </w:instrText>
            </w:r>
            <w:r w:rsidR="00CD334F">
              <w:rPr>
                <w:b/>
                <w:sz w:val="22"/>
                <w:szCs w:val="22"/>
              </w:rPr>
            </w:r>
            <w:r w:rsidR="00CD334F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2159C" w:rsidRPr="009D26F5" w:rsidRDefault="0002159C" w:rsidP="009D26F5"/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2159C" w:rsidRPr="007312DF" w:rsidRDefault="0002159C" w:rsidP="009D26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  <w:r w:rsidR="00CD334F"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43D46">
              <w:rPr>
                <w:b/>
                <w:sz w:val="22"/>
                <w:szCs w:val="22"/>
              </w:rPr>
              <w:instrText xml:space="preserve"> FORMCHECKBOX </w:instrText>
            </w:r>
            <w:r w:rsidR="00CD334F">
              <w:rPr>
                <w:b/>
                <w:sz w:val="22"/>
                <w:szCs w:val="22"/>
              </w:rPr>
            </w:r>
            <w:r w:rsidR="00CD334F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2159C" w:rsidRPr="009D26F5" w:rsidRDefault="0002159C" w:rsidP="009D26F5"/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2159C" w:rsidRPr="009D26F5" w:rsidRDefault="0002159C" w:rsidP="009D26F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2159C" w:rsidRPr="009D26F5" w:rsidRDefault="0002159C" w:rsidP="009D26F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2159C" w:rsidRPr="009D26F5" w:rsidRDefault="0002159C" w:rsidP="009D26F5"/>
        </w:tc>
      </w:tr>
    </w:tbl>
    <w:p w:rsidR="004B1F2A" w:rsidRDefault="004B1F2A" w:rsidP="00BB04BD">
      <w:pPr>
        <w:rPr>
          <w:b/>
          <w:sz w:val="22"/>
          <w:szCs w:val="22"/>
        </w:rPr>
      </w:pPr>
    </w:p>
    <w:p w:rsidR="00813D6B" w:rsidRPr="00F43D46" w:rsidRDefault="00813D6B" w:rsidP="00BB04BD">
      <w:pPr>
        <w:rPr>
          <w:b/>
          <w:sz w:val="18"/>
          <w:szCs w:val="18"/>
        </w:rPr>
      </w:pPr>
    </w:p>
    <w:p w:rsidR="004E5650" w:rsidRPr="00F43D46" w:rsidRDefault="004B1F2A" w:rsidP="00802B1C">
      <w:pPr>
        <w:rPr>
          <w:b/>
          <w:sz w:val="18"/>
          <w:szCs w:val="18"/>
        </w:rPr>
      </w:pPr>
      <w:r w:rsidRPr="00F43D46">
        <w:rPr>
          <w:b/>
          <w:sz w:val="18"/>
          <w:szCs w:val="18"/>
        </w:rPr>
        <w:t>The OS</w:t>
      </w:r>
      <w:r w:rsidR="00141DD6">
        <w:rPr>
          <w:b/>
          <w:sz w:val="18"/>
          <w:szCs w:val="18"/>
        </w:rPr>
        <w:t>P</w:t>
      </w:r>
      <w:r w:rsidRPr="00F43D46">
        <w:rPr>
          <w:b/>
          <w:sz w:val="18"/>
          <w:szCs w:val="18"/>
        </w:rPr>
        <w:t xml:space="preserve"> invite</w:t>
      </w:r>
      <w:r w:rsidR="00141DD6">
        <w:rPr>
          <w:b/>
          <w:sz w:val="18"/>
          <w:szCs w:val="18"/>
        </w:rPr>
        <w:t>s</w:t>
      </w:r>
      <w:r w:rsidRPr="00F43D46">
        <w:rPr>
          <w:b/>
          <w:sz w:val="18"/>
          <w:szCs w:val="18"/>
        </w:rPr>
        <w:t xml:space="preserve"> you to meet with us for further assistance.  Please </w:t>
      </w:r>
      <w:r w:rsidR="004C7A4B" w:rsidRPr="00F43D46">
        <w:rPr>
          <w:b/>
          <w:sz w:val="18"/>
          <w:szCs w:val="18"/>
        </w:rPr>
        <w:t>forward</w:t>
      </w:r>
      <w:r w:rsidR="00C97F7C">
        <w:rPr>
          <w:b/>
          <w:sz w:val="18"/>
          <w:szCs w:val="18"/>
        </w:rPr>
        <w:t xml:space="preserve"> or email</w:t>
      </w:r>
      <w:r w:rsidR="004C7A4B" w:rsidRPr="00F43D46">
        <w:rPr>
          <w:b/>
          <w:sz w:val="18"/>
          <w:szCs w:val="18"/>
        </w:rPr>
        <w:t xml:space="preserve"> this form to the OS</w:t>
      </w:r>
      <w:r w:rsidR="00141DD6">
        <w:rPr>
          <w:b/>
          <w:sz w:val="18"/>
          <w:szCs w:val="18"/>
        </w:rPr>
        <w:t>P</w:t>
      </w:r>
      <w:r w:rsidR="004C7A4B" w:rsidRPr="00F43D46">
        <w:rPr>
          <w:b/>
          <w:sz w:val="18"/>
          <w:szCs w:val="18"/>
        </w:rPr>
        <w:t xml:space="preserve"> as soon as possible. We are located in Sadler Hall, Suite 1</w:t>
      </w:r>
      <w:r w:rsidR="00FB0A84">
        <w:rPr>
          <w:b/>
          <w:sz w:val="18"/>
          <w:szCs w:val="18"/>
        </w:rPr>
        <w:t>015</w:t>
      </w:r>
      <w:r w:rsidR="004C7A4B" w:rsidRPr="00F43D46">
        <w:rPr>
          <w:b/>
          <w:sz w:val="18"/>
          <w:szCs w:val="18"/>
        </w:rPr>
        <w:t xml:space="preserve"> or TCU Box 297023.  We look forward to servicing your proposal needs.  </w:t>
      </w:r>
    </w:p>
    <w:p w:rsidR="004E5650" w:rsidRDefault="00141DD6" w:rsidP="00802B1C">
      <w:pPr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53" style="width:0;height:1.5pt" o:hralign="center" o:hrstd="t" o:hr="t" fillcolor="#aca899" stroked="f"/>
        </w:pict>
      </w:r>
    </w:p>
    <w:p w:rsidR="00813D6B" w:rsidRPr="004C7A4B" w:rsidRDefault="00813D6B" w:rsidP="00813D6B">
      <w:pPr>
        <w:pStyle w:val="NoSpacing"/>
        <w:tabs>
          <w:tab w:val="left" w:pos="2160"/>
          <w:tab w:val="left" w:pos="2880"/>
          <w:tab w:val="left" w:pos="5940"/>
          <w:tab w:val="left" w:pos="6480"/>
          <w:tab w:val="left" w:pos="7200"/>
          <w:tab w:val="left" w:pos="7830"/>
          <w:tab w:val="left" w:pos="87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C7A4B">
        <w:rPr>
          <w:rFonts w:ascii="Times New Roman" w:hAnsi="Times New Roman" w:cs="Times New Roman"/>
          <w:sz w:val="20"/>
          <w:szCs w:val="20"/>
        </w:rPr>
        <w:t>FOR OSR USE ONLY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618"/>
        <w:gridCol w:w="900"/>
        <w:gridCol w:w="720"/>
        <w:gridCol w:w="236"/>
        <w:gridCol w:w="475"/>
        <w:gridCol w:w="9"/>
        <w:gridCol w:w="681"/>
        <w:gridCol w:w="3639"/>
        <w:gridCol w:w="141"/>
      </w:tblGrid>
      <w:tr w:rsidR="00C44150" w:rsidRPr="00C44150" w:rsidTr="003375BE">
        <w:trPr>
          <w:gridAfter w:val="1"/>
          <w:wAfter w:w="141" w:type="dxa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44150" w:rsidRPr="00C44150" w:rsidRDefault="00C44150" w:rsidP="00141D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4150">
              <w:rPr>
                <w:rFonts w:ascii="Arial" w:hAnsi="Arial" w:cs="Arial"/>
                <w:b/>
                <w:sz w:val="18"/>
                <w:szCs w:val="18"/>
              </w:rPr>
              <w:t>Received in the OS</w:t>
            </w:r>
            <w:r w:rsidR="00141DD6">
              <w:rPr>
                <w:rFonts w:ascii="Arial" w:hAnsi="Arial" w:cs="Arial"/>
                <w:b/>
                <w:sz w:val="18"/>
                <w:szCs w:val="18"/>
              </w:rPr>
              <w:t>P</w:t>
            </w:r>
            <w:bookmarkStart w:id="2" w:name="_GoBack"/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4150" w:rsidRPr="00C44150" w:rsidRDefault="00C44150" w:rsidP="00BB4DCB">
            <w:pPr>
              <w:rPr>
                <w:rFonts w:ascii="Arial" w:hAnsi="Arial" w:cs="Arial"/>
                <w:sz w:val="18"/>
                <w:szCs w:val="18"/>
              </w:rPr>
            </w:pPr>
            <w:r w:rsidRPr="00C44150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150" w:rsidRPr="00C44150" w:rsidRDefault="00CD334F" w:rsidP="00BB4DCB">
            <w:pPr>
              <w:rPr>
                <w:rFonts w:ascii="Arial" w:hAnsi="Arial" w:cs="Arial"/>
                <w:sz w:val="18"/>
                <w:szCs w:val="18"/>
              </w:rPr>
            </w:pPr>
            <w:r>
              <w:object w:dxaOrig="225" w:dyaOrig="225">
                <v:shape id="_x0000_i1090" type="#_x0000_t75" style="width:126pt;height:18pt" o:ole="">
                  <v:imagedata r:id="rId30" o:title=""/>
                </v:shape>
                <w:control r:id="rId31" w:name="TextBox21" w:shapeid="_x0000_i1090"/>
              </w:object>
            </w:r>
          </w:p>
        </w:tc>
      </w:tr>
      <w:tr w:rsidR="00956F0B" w:rsidRPr="00C44150" w:rsidTr="003375BE">
        <w:trPr>
          <w:gridAfter w:val="1"/>
          <w:wAfter w:w="141" w:type="dxa"/>
          <w:trHeight w:val="423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F0B">
              <w:rPr>
                <w:rFonts w:ascii="Arial" w:hAnsi="Arial" w:cs="Arial"/>
                <w:b/>
                <w:sz w:val="18"/>
                <w:szCs w:val="18"/>
              </w:rPr>
              <w:t>Received Subcontractor form from PI: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6F0B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  <w:r w:rsidRPr="00956F0B">
              <w:rPr>
                <w:rFonts w:ascii="Arial" w:hAnsi="Arial" w:cs="Arial"/>
                <w:sz w:val="18"/>
                <w:szCs w:val="18"/>
              </w:rPr>
              <w:t>Yes</w:t>
            </w:r>
            <w:r w:rsidR="00CD334F" w:rsidRPr="00956F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56F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34F" w:rsidRPr="00956F0B">
              <w:rPr>
                <w:rFonts w:ascii="Arial" w:hAnsi="Arial" w:cs="Arial"/>
                <w:sz w:val="18"/>
                <w:szCs w:val="18"/>
              </w:rPr>
            </w:r>
            <w:r w:rsidR="00CD334F" w:rsidRPr="00956F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6F0B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  <w:r w:rsidRPr="00956F0B">
              <w:rPr>
                <w:rFonts w:ascii="Arial" w:hAnsi="Arial" w:cs="Arial"/>
                <w:sz w:val="18"/>
                <w:szCs w:val="18"/>
              </w:rPr>
              <w:t>No</w:t>
            </w:r>
            <w:r w:rsidR="00CD334F" w:rsidRPr="00956F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56F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34F" w:rsidRPr="00956F0B">
              <w:rPr>
                <w:rFonts w:ascii="Arial" w:hAnsi="Arial" w:cs="Arial"/>
                <w:sz w:val="18"/>
                <w:szCs w:val="18"/>
              </w:rPr>
            </w:r>
            <w:r w:rsidR="00CD334F" w:rsidRPr="00956F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F0B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  <w:r w:rsidRPr="00956F0B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CD334F" w:rsidP="003375BE">
            <w:pPr>
              <w:rPr>
                <w:rFonts w:ascii="Arial" w:hAnsi="Arial" w:cs="Arial"/>
                <w:sz w:val="18"/>
                <w:szCs w:val="18"/>
              </w:rPr>
            </w:pPr>
            <w:r>
              <w:object w:dxaOrig="225" w:dyaOrig="225">
                <v:shape id="_x0000_i1092" type="#_x0000_t75" style="width:126pt;height:18pt" o:ole="">
                  <v:imagedata r:id="rId30" o:title=""/>
                </v:shape>
                <w:control r:id="rId32" w:name="TextBox2112" w:shapeid="_x0000_i1092"/>
              </w:object>
            </w:r>
          </w:p>
        </w:tc>
      </w:tr>
      <w:tr w:rsidR="00956F0B" w:rsidRPr="00C44150" w:rsidTr="003375BE">
        <w:trPr>
          <w:gridAfter w:val="1"/>
          <w:wAfter w:w="141" w:type="dxa"/>
          <w:trHeight w:val="450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F0B">
              <w:rPr>
                <w:rFonts w:ascii="Arial" w:hAnsi="Arial" w:cs="Arial"/>
                <w:b/>
                <w:sz w:val="18"/>
                <w:szCs w:val="18"/>
              </w:rPr>
              <w:t>Received Solicitation from PI: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CD33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34F">
              <w:rPr>
                <w:rFonts w:ascii="Arial" w:hAnsi="Arial" w:cs="Arial"/>
                <w:sz w:val="18"/>
                <w:szCs w:val="18"/>
              </w:rPr>
            </w:r>
            <w:r w:rsidR="00CD33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CD33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34F">
              <w:rPr>
                <w:rFonts w:ascii="Arial" w:hAnsi="Arial" w:cs="Arial"/>
                <w:sz w:val="18"/>
                <w:szCs w:val="18"/>
              </w:rPr>
            </w:r>
            <w:r w:rsidR="00CD33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CD334F" w:rsidP="00BB4DCB">
            <w:pPr>
              <w:rPr>
                <w:rFonts w:ascii="Arial" w:hAnsi="Arial" w:cs="Arial"/>
                <w:sz w:val="18"/>
                <w:szCs w:val="18"/>
              </w:rPr>
            </w:pPr>
            <w:r>
              <w:object w:dxaOrig="225" w:dyaOrig="225">
                <v:shape id="_x0000_i1094" type="#_x0000_t75" style="width:126pt;height:18pt" o:ole="">
                  <v:imagedata r:id="rId30" o:title=""/>
                </v:shape>
                <w:control r:id="rId33" w:name="TextBox211" w:shapeid="_x0000_i1094"/>
              </w:object>
            </w:r>
          </w:p>
        </w:tc>
      </w:tr>
      <w:tr w:rsidR="00956F0B" w:rsidRPr="00C44150" w:rsidTr="003375BE">
        <w:trPr>
          <w:gridAfter w:val="1"/>
          <w:wAfter w:w="141" w:type="dxa"/>
          <w:trHeight w:val="31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F0B">
              <w:rPr>
                <w:rFonts w:ascii="Arial" w:hAnsi="Arial" w:cs="Arial"/>
                <w:b/>
                <w:sz w:val="18"/>
                <w:szCs w:val="18"/>
              </w:rPr>
              <w:t>Reviewed with PI: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3375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4150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CD334F" w:rsidRPr="00C4415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5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334F" w:rsidRPr="00C44150">
              <w:rPr>
                <w:rFonts w:ascii="Arial" w:hAnsi="Arial" w:cs="Arial"/>
                <w:b/>
                <w:sz w:val="18"/>
                <w:szCs w:val="18"/>
              </w:rPr>
            </w:r>
            <w:r w:rsidR="00CD334F" w:rsidRPr="00C4415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  <w:r w:rsidRPr="00956F0B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CD334F" w:rsidRPr="00956F0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F0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D334F" w:rsidRPr="00956F0B">
              <w:rPr>
                <w:rFonts w:ascii="Arial" w:hAnsi="Arial" w:cs="Arial"/>
                <w:b/>
                <w:sz w:val="18"/>
                <w:szCs w:val="18"/>
              </w:rPr>
            </w:r>
            <w:r w:rsidR="00CD334F" w:rsidRPr="00956F0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CD334F" w:rsidP="00BB4DCB">
            <w:pPr>
              <w:rPr>
                <w:rFonts w:ascii="Arial" w:hAnsi="Arial" w:cs="Arial"/>
                <w:sz w:val="18"/>
                <w:szCs w:val="18"/>
              </w:rPr>
            </w:pPr>
            <w:r>
              <w:object w:dxaOrig="225" w:dyaOrig="225">
                <v:shape id="_x0000_i1096" type="#_x0000_t75" style="width:126pt;height:18pt" o:ole="">
                  <v:imagedata r:id="rId30" o:title=""/>
                </v:shape>
                <w:control r:id="rId34" w:name="TextBox2111" w:shapeid="_x0000_i1096"/>
              </w:object>
            </w:r>
          </w:p>
        </w:tc>
      </w:tr>
      <w:tr w:rsidR="00956F0B" w:rsidRPr="00C44150" w:rsidTr="003375BE"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F0B" w:rsidRPr="00C44150" w:rsidRDefault="00956F0B" w:rsidP="00BB4D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5650" w:rsidRPr="003239CE" w:rsidRDefault="004E5650" w:rsidP="00956F0B">
      <w:pPr>
        <w:pStyle w:val="NoSpacing"/>
        <w:tabs>
          <w:tab w:val="left" w:pos="2160"/>
          <w:tab w:val="left" w:pos="2880"/>
          <w:tab w:val="left" w:pos="5940"/>
          <w:tab w:val="left" w:pos="6480"/>
          <w:tab w:val="left" w:pos="7200"/>
          <w:tab w:val="left" w:pos="7830"/>
          <w:tab w:val="left" w:pos="8730"/>
        </w:tabs>
        <w:spacing w:before="120"/>
        <w:rPr>
          <w:rFonts w:ascii="Arial" w:hAnsi="Arial" w:cs="Arial"/>
          <w:b/>
          <w:sz w:val="18"/>
          <w:szCs w:val="18"/>
        </w:rPr>
      </w:pPr>
    </w:p>
    <w:sectPr w:rsidR="004E5650" w:rsidRPr="003239CE" w:rsidSect="00F43D46">
      <w:foot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BE" w:rsidRDefault="003375BE">
      <w:r>
        <w:separator/>
      </w:r>
    </w:p>
  </w:endnote>
  <w:endnote w:type="continuationSeparator" w:id="0">
    <w:p w:rsidR="003375BE" w:rsidRDefault="0033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BE" w:rsidRPr="003375BE" w:rsidRDefault="003375BE">
    <w:pPr>
      <w:pStyle w:val="Footer"/>
      <w:rPr>
        <w:sz w:val="20"/>
        <w:szCs w:val="20"/>
      </w:rPr>
    </w:pPr>
    <w:r w:rsidRPr="003375BE">
      <w:rPr>
        <w:sz w:val="20"/>
        <w:szCs w:val="20"/>
      </w:rPr>
      <w:t xml:space="preserve">Form Created on 5/2010; revised </w:t>
    </w:r>
    <w:r w:rsidR="00141DD6">
      <w:rPr>
        <w:sz w:val="20"/>
        <w:szCs w:val="20"/>
      </w:rPr>
      <w:t>6/20/2012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BE" w:rsidRDefault="003375BE">
      <w:r>
        <w:separator/>
      </w:r>
    </w:p>
  </w:footnote>
  <w:footnote w:type="continuationSeparator" w:id="0">
    <w:p w:rsidR="003375BE" w:rsidRDefault="0033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51"/>
    <w:rsid w:val="00000DE3"/>
    <w:rsid w:val="00001300"/>
    <w:rsid w:val="00002892"/>
    <w:rsid w:val="000037A9"/>
    <w:rsid w:val="00007006"/>
    <w:rsid w:val="0001067B"/>
    <w:rsid w:val="000109A4"/>
    <w:rsid w:val="00013416"/>
    <w:rsid w:val="00014552"/>
    <w:rsid w:val="00014579"/>
    <w:rsid w:val="00017BE3"/>
    <w:rsid w:val="000200B2"/>
    <w:rsid w:val="00020681"/>
    <w:rsid w:val="0002159C"/>
    <w:rsid w:val="00021D0B"/>
    <w:rsid w:val="0002611F"/>
    <w:rsid w:val="0002682C"/>
    <w:rsid w:val="00026846"/>
    <w:rsid w:val="00027CDE"/>
    <w:rsid w:val="00032C6F"/>
    <w:rsid w:val="0003371C"/>
    <w:rsid w:val="00033BC3"/>
    <w:rsid w:val="00036EB9"/>
    <w:rsid w:val="00037FE1"/>
    <w:rsid w:val="00041671"/>
    <w:rsid w:val="000427C8"/>
    <w:rsid w:val="00043AD0"/>
    <w:rsid w:val="0004688E"/>
    <w:rsid w:val="00047453"/>
    <w:rsid w:val="00047B12"/>
    <w:rsid w:val="0005347A"/>
    <w:rsid w:val="00056845"/>
    <w:rsid w:val="000572C7"/>
    <w:rsid w:val="00057498"/>
    <w:rsid w:val="0006087F"/>
    <w:rsid w:val="00064237"/>
    <w:rsid w:val="00064752"/>
    <w:rsid w:val="00065405"/>
    <w:rsid w:val="00065AD0"/>
    <w:rsid w:val="00065DF6"/>
    <w:rsid w:val="00071321"/>
    <w:rsid w:val="000737E6"/>
    <w:rsid w:val="00080F6C"/>
    <w:rsid w:val="00082759"/>
    <w:rsid w:val="00085498"/>
    <w:rsid w:val="00086DC6"/>
    <w:rsid w:val="00090491"/>
    <w:rsid w:val="00090CB8"/>
    <w:rsid w:val="00093283"/>
    <w:rsid w:val="00094573"/>
    <w:rsid w:val="000966E6"/>
    <w:rsid w:val="00097360"/>
    <w:rsid w:val="000978CD"/>
    <w:rsid w:val="000A1EF2"/>
    <w:rsid w:val="000A2042"/>
    <w:rsid w:val="000A3501"/>
    <w:rsid w:val="000B389B"/>
    <w:rsid w:val="000B50BC"/>
    <w:rsid w:val="000B5650"/>
    <w:rsid w:val="000B5E48"/>
    <w:rsid w:val="000B65BA"/>
    <w:rsid w:val="000B709E"/>
    <w:rsid w:val="000B77D0"/>
    <w:rsid w:val="000C09F8"/>
    <w:rsid w:val="000C21C0"/>
    <w:rsid w:val="000C2C7B"/>
    <w:rsid w:val="000C441B"/>
    <w:rsid w:val="000C462E"/>
    <w:rsid w:val="000C5ECF"/>
    <w:rsid w:val="000C6A28"/>
    <w:rsid w:val="000D0263"/>
    <w:rsid w:val="000D3A0C"/>
    <w:rsid w:val="000D4530"/>
    <w:rsid w:val="000E0BF1"/>
    <w:rsid w:val="000E29DC"/>
    <w:rsid w:val="000E2F3B"/>
    <w:rsid w:val="000E4818"/>
    <w:rsid w:val="000E5EF9"/>
    <w:rsid w:val="000E6B30"/>
    <w:rsid w:val="000E7C7E"/>
    <w:rsid w:val="000F25AA"/>
    <w:rsid w:val="000F2809"/>
    <w:rsid w:val="000F286F"/>
    <w:rsid w:val="000F5C91"/>
    <w:rsid w:val="00100410"/>
    <w:rsid w:val="00101A74"/>
    <w:rsid w:val="00102BDF"/>
    <w:rsid w:val="00103A5D"/>
    <w:rsid w:val="00103BD4"/>
    <w:rsid w:val="00104028"/>
    <w:rsid w:val="001043C2"/>
    <w:rsid w:val="00104FCB"/>
    <w:rsid w:val="0010573C"/>
    <w:rsid w:val="00106A81"/>
    <w:rsid w:val="0010712E"/>
    <w:rsid w:val="001079C3"/>
    <w:rsid w:val="001132C0"/>
    <w:rsid w:val="001151EF"/>
    <w:rsid w:val="001159C6"/>
    <w:rsid w:val="001167B6"/>
    <w:rsid w:val="001209A6"/>
    <w:rsid w:val="00122205"/>
    <w:rsid w:val="001227E4"/>
    <w:rsid w:val="001245C9"/>
    <w:rsid w:val="00125AC0"/>
    <w:rsid w:val="00126B94"/>
    <w:rsid w:val="00126F59"/>
    <w:rsid w:val="00136643"/>
    <w:rsid w:val="0013691D"/>
    <w:rsid w:val="00136C50"/>
    <w:rsid w:val="00137930"/>
    <w:rsid w:val="00137B1F"/>
    <w:rsid w:val="00141DD6"/>
    <w:rsid w:val="00142142"/>
    <w:rsid w:val="001424D5"/>
    <w:rsid w:val="00142CB5"/>
    <w:rsid w:val="00144178"/>
    <w:rsid w:val="00144A06"/>
    <w:rsid w:val="001453A7"/>
    <w:rsid w:val="001503F3"/>
    <w:rsid w:val="00150E25"/>
    <w:rsid w:val="001536BA"/>
    <w:rsid w:val="00153995"/>
    <w:rsid w:val="00156F5D"/>
    <w:rsid w:val="0015722B"/>
    <w:rsid w:val="001616B3"/>
    <w:rsid w:val="00163E02"/>
    <w:rsid w:val="001668A0"/>
    <w:rsid w:val="00173766"/>
    <w:rsid w:val="0017633A"/>
    <w:rsid w:val="001833EA"/>
    <w:rsid w:val="00184630"/>
    <w:rsid w:val="001849D7"/>
    <w:rsid w:val="00184CB1"/>
    <w:rsid w:val="00185BBE"/>
    <w:rsid w:val="0018600C"/>
    <w:rsid w:val="00186E0B"/>
    <w:rsid w:val="00186FEF"/>
    <w:rsid w:val="00190C69"/>
    <w:rsid w:val="00192164"/>
    <w:rsid w:val="00192551"/>
    <w:rsid w:val="00193E82"/>
    <w:rsid w:val="00194A2C"/>
    <w:rsid w:val="00194C9C"/>
    <w:rsid w:val="00194E7E"/>
    <w:rsid w:val="00196C4E"/>
    <w:rsid w:val="0019744B"/>
    <w:rsid w:val="0019777E"/>
    <w:rsid w:val="001A16FC"/>
    <w:rsid w:val="001A4913"/>
    <w:rsid w:val="001A5342"/>
    <w:rsid w:val="001A6B61"/>
    <w:rsid w:val="001A7C2A"/>
    <w:rsid w:val="001B04FC"/>
    <w:rsid w:val="001B0503"/>
    <w:rsid w:val="001B330A"/>
    <w:rsid w:val="001B7CAA"/>
    <w:rsid w:val="001C04A0"/>
    <w:rsid w:val="001C0A71"/>
    <w:rsid w:val="001C1CBE"/>
    <w:rsid w:val="001C2797"/>
    <w:rsid w:val="001C4FCC"/>
    <w:rsid w:val="001C5C8F"/>
    <w:rsid w:val="001C6332"/>
    <w:rsid w:val="001C7309"/>
    <w:rsid w:val="001D333D"/>
    <w:rsid w:val="001D4F27"/>
    <w:rsid w:val="001D6847"/>
    <w:rsid w:val="001D6B77"/>
    <w:rsid w:val="001E26F8"/>
    <w:rsid w:val="001E2AE6"/>
    <w:rsid w:val="001E2CDB"/>
    <w:rsid w:val="001E2FB4"/>
    <w:rsid w:val="001E529B"/>
    <w:rsid w:val="001E5648"/>
    <w:rsid w:val="001E5CE9"/>
    <w:rsid w:val="001E7A62"/>
    <w:rsid w:val="001F1365"/>
    <w:rsid w:val="001F2727"/>
    <w:rsid w:val="001F5AD8"/>
    <w:rsid w:val="001F6E66"/>
    <w:rsid w:val="00200E25"/>
    <w:rsid w:val="0020104F"/>
    <w:rsid w:val="00203D59"/>
    <w:rsid w:val="0020524D"/>
    <w:rsid w:val="00207731"/>
    <w:rsid w:val="0021367C"/>
    <w:rsid w:val="00221A51"/>
    <w:rsid w:val="0023047E"/>
    <w:rsid w:val="00232209"/>
    <w:rsid w:val="00233B5A"/>
    <w:rsid w:val="0024033F"/>
    <w:rsid w:val="0024090E"/>
    <w:rsid w:val="00242B0B"/>
    <w:rsid w:val="002436EC"/>
    <w:rsid w:val="002537C3"/>
    <w:rsid w:val="00256161"/>
    <w:rsid w:val="00256BC0"/>
    <w:rsid w:val="00260BC3"/>
    <w:rsid w:val="002628C8"/>
    <w:rsid w:val="0026752C"/>
    <w:rsid w:val="00267B8F"/>
    <w:rsid w:val="00270C1E"/>
    <w:rsid w:val="00273A95"/>
    <w:rsid w:val="002748D0"/>
    <w:rsid w:val="0027629A"/>
    <w:rsid w:val="00280CE1"/>
    <w:rsid w:val="0028603A"/>
    <w:rsid w:val="00291743"/>
    <w:rsid w:val="00293E4D"/>
    <w:rsid w:val="0029481A"/>
    <w:rsid w:val="00294B63"/>
    <w:rsid w:val="002952DA"/>
    <w:rsid w:val="002953B8"/>
    <w:rsid w:val="0029614D"/>
    <w:rsid w:val="00296717"/>
    <w:rsid w:val="002A0B3E"/>
    <w:rsid w:val="002A0FE2"/>
    <w:rsid w:val="002A28C2"/>
    <w:rsid w:val="002A4551"/>
    <w:rsid w:val="002A6361"/>
    <w:rsid w:val="002B33AD"/>
    <w:rsid w:val="002B38C8"/>
    <w:rsid w:val="002B3B97"/>
    <w:rsid w:val="002B40F0"/>
    <w:rsid w:val="002B67E2"/>
    <w:rsid w:val="002C1347"/>
    <w:rsid w:val="002C2D67"/>
    <w:rsid w:val="002C306B"/>
    <w:rsid w:val="002C51D1"/>
    <w:rsid w:val="002D0D7B"/>
    <w:rsid w:val="002D198F"/>
    <w:rsid w:val="002D4CDC"/>
    <w:rsid w:val="002E0DE2"/>
    <w:rsid w:val="002E4B5B"/>
    <w:rsid w:val="002E61D8"/>
    <w:rsid w:val="002E68B3"/>
    <w:rsid w:val="002E7EC8"/>
    <w:rsid w:val="002F0DE3"/>
    <w:rsid w:val="002F4D92"/>
    <w:rsid w:val="002F57F1"/>
    <w:rsid w:val="002F62F8"/>
    <w:rsid w:val="0030006D"/>
    <w:rsid w:val="00300C69"/>
    <w:rsid w:val="0030333D"/>
    <w:rsid w:val="00303DF9"/>
    <w:rsid w:val="00304D39"/>
    <w:rsid w:val="00305821"/>
    <w:rsid w:val="003074C0"/>
    <w:rsid w:val="0030791C"/>
    <w:rsid w:val="00307F4F"/>
    <w:rsid w:val="00310A5E"/>
    <w:rsid w:val="0031213E"/>
    <w:rsid w:val="0031697F"/>
    <w:rsid w:val="00316B51"/>
    <w:rsid w:val="003171A1"/>
    <w:rsid w:val="0032053F"/>
    <w:rsid w:val="00321118"/>
    <w:rsid w:val="00321C0B"/>
    <w:rsid w:val="003239CE"/>
    <w:rsid w:val="00325EE1"/>
    <w:rsid w:val="0032687E"/>
    <w:rsid w:val="00330B23"/>
    <w:rsid w:val="00330C33"/>
    <w:rsid w:val="0033470E"/>
    <w:rsid w:val="0033721E"/>
    <w:rsid w:val="003375BE"/>
    <w:rsid w:val="00340DB8"/>
    <w:rsid w:val="0034249D"/>
    <w:rsid w:val="00343469"/>
    <w:rsid w:val="003459D8"/>
    <w:rsid w:val="003468F0"/>
    <w:rsid w:val="003470CB"/>
    <w:rsid w:val="0034737D"/>
    <w:rsid w:val="00350613"/>
    <w:rsid w:val="00354BFE"/>
    <w:rsid w:val="0035526A"/>
    <w:rsid w:val="003562D5"/>
    <w:rsid w:val="00357F92"/>
    <w:rsid w:val="0036068F"/>
    <w:rsid w:val="00360D79"/>
    <w:rsid w:val="003618C1"/>
    <w:rsid w:val="0036419E"/>
    <w:rsid w:val="003658CA"/>
    <w:rsid w:val="003732BE"/>
    <w:rsid w:val="00373B2E"/>
    <w:rsid w:val="00375B94"/>
    <w:rsid w:val="00376BCE"/>
    <w:rsid w:val="00377503"/>
    <w:rsid w:val="00377795"/>
    <w:rsid w:val="00380CFC"/>
    <w:rsid w:val="00381971"/>
    <w:rsid w:val="00381F0C"/>
    <w:rsid w:val="0038264F"/>
    <w:rsid w:val="003839F8"/>
    <w:rsid w:val="00385463"/>
    <w:rsid w:val="00385A04"/>
    <w:rsid w:val="003904D4"/>
    <w:rsid w:val="00390BAA"/>
    <w:rsid w:val="00390BFF"/>
    <w:rsid w:val="003924C8"/>
    <w:rsid w:val="003930E9"/>
    <w:rsid w:val="00393934"/>
    <w:rsid w:val="00393A7E"/>
    <w:rsid w:val="00393F16"/>
    <w:rsid w:val="003940FF"/>
    <w:rsid w:val="00396F9C"/>
    <w:rsid w:val="003A1F59"/>
    <w:rsid w:val="003A2084"/>
    <w:rsid w:val="003A330D"/>
    <w:rsid w:val="003A4B35"/>
    <w:rsid w:val="003A7F13"/>
    <w:rsid w:val="003B03C9"/>
    <w:rsid w:val="003B0FBD"/>
    <w:rsid w:val="003B59D6"/>
    <w:rsid w:val="003B5EA4"/>
    <w:rsid w:val="003B7353"/>
    <w:rsid w:val="003C0FC8"/>
    <w:rsid w:val="003C2B78"/>
    <w:rsid w:val="003C449F"/>
    <w:rsid w:val="003C595D"/>
    <w:rsid w:val="003D2382"/>
    <w:rsid w:val="003D2AE9"/>
    <w:rsid w:val="003D5A0A"/>
    <w:rsid w:val="003D5FC7"/>
    <w:rsid w:val="003D709F"/>
    <w:rsid w:val="003D7F67"/>
    <w:rsid w:val="003E0B47"/>
    <w:rsid w:val="003E0C17"/>
    <w:rsid w:val="003E0F31"/>
    <w:rsid w:val="003E1D48"/>
    <w:rsid w:val="003E209B"/>
    <w:rsid w:val="003E5CBA"/>
    <w:rsid w:val="003E6259"/>
    <w:rsid w:val="003E6C87"/>
    <w:rsid w:val="003E7795"/>
    <w:rsid w:val="003F2D4F"/>
    <w:rsid w:val="003F43D0"/>
    <w:rsid w:val="003F4CF7"/>
    <w:rsid w:val="003F6ADA"/>
    <w:rsid w:val="003F7D67"/>
    <w:rsid w:val="004000D6"/>
    <w:rsid w:val="00403132"/>
    <w:rsid w:val="0040456F"/>
    <w:rsid w:val="00404E38"/>
    <w:rsid w:val="00405408"/>
    <w:rsid w:val="00405740"/>
    <w:rsid w:val="004103AF"/>
    <w:rsid w:val="00410D97"/>
    <w:rsid w:val="00410DB9"/>
    <w:rsid w:val="00411182"/>
    <w:rsid w:val="00411255"/>
    <w:rsid w:val="004119FB"/>
    <w:rsid w:val="00411A7B"/>
    <w:rsid w:val="00411E29"/>
    <w:rsid w:val="00411FFF"/>
    <w:rsid w:val="004162A7"/>
    <w:rsid w:val="00417C42"/>
    <w:rsid w:val="00421D7F"/>
    <w:rsid w:val="00422793"/>
    <w:rsid w:val="00422CDC"/>
    <w:rsid w:val="00423AF9"/>
    <w:rsid w:val="0042793B"/>
    <w:rsid w:val="00427AC7"/>
    <w:rsid w:val="00431830"/>
    <w:rsid w:val="00432710"/>
    <w:rsid w:val="0043416C"/>
    <w:rsid w:val="00434F6C"/>
    <w:rsid w:val="004356B2"/>
    <w:rsid w:val="00435B7F"/>
    <w:rsid w:val="00435DB4"/>
    <w:rsid w:val="00435FCD"/>
    <w:rsid w:val="00436D5F"/>
    <w:rsid w:val="0044140B"/>
    <w:rsid w:val="00441ADB"/>
    <w:rsid w:val="0044215A"/>
    <w:rsid w:val="00445291"/>
    <w:rsid w:val="00446425"/>
    <w:rsid w:val="004475A6"/>
    <w:rsid w:val="00447938"/>
    <w:rsid w:val="004524EB"/>
    <w:rsid w:val="00452AA4"/>
    <w:rsid w:val="0045547E"/>
    <w:rsid w:val="004571B7"/>
    <w:rsid w:val="0045756B"/>
    <w:rsid w:val="00457A5D"/>
    <w:rsid w:val="00457C3E"/>
    <w:rsid w:val="00460074"/>
    <w:rsid w:val="004602B3"/>
    <w:rsid w:val="00465833"/>
    <w:rsid w:val="00465B6F"/>
    <w:rsid w:val="00465E98"/>
    <w:rsid w:val="004662F1"/>
    <w:rsid w:val="0046674D"/>
    <w:rsid w:val="00466C00"/>
    <w:rsid w:val="00467FB7"/>
    <w:rsid w:val="0047105C"/>
    <w:rsid w:val="00476478"/>
    <w:rsid w:val="00480021"/>
    <w:rsid w:val="00481066"/>
    <w:rsid w:val="004833A7"/>
    <w:rsid w:val="00486A32"/>
    <w:rsid w:val="00487201"/>
    <w:rsid w:val="00487D57"/>
    <w:rsid w:val="0049542A"/>
    <w:rsid w:val="00495FF3"/>
    <w:rsid w:val="004960B1"/>
    <w:rsid w:val="004978F7"/>
    <w:rsid w:val="004A3999"/>
    <w:rsid w:val="004A4363"/>
    <w:rsid w:val="004A4E88"/>
    <w:rsid w:val="004A6E81"/>
    <w:rsid w:val="004A759F"/>
    <w:rsid w:val="004B0D05"/>
    <w:rsid w:val="004B1B55"/>
    <w:rsid w:val="004B1F2A"/>
    <w:rsid w:val="004B35AE"/>
    <w:rsid w:val="004B4175"/>
    <w:rsid w:val="004B4B89"/>
    <w:rsid w:val="004B5E42"/>
    <w:rsid w:val="004B7635"/>
    <w:rsid w:val="004C072F"/>
    <w:rsid w:val="004C084E"/>
    <w:rsid w:val="004C0DB4"/>
    <w:rsid w:val="004C0E46"/>
    <w:rsid w:val="004C1474"/>
    <w:rsid w:val="004C1C5D"/>
    <w:rsid w:val="004C2E1D"/>
    <w:rsid w:val="004C5243"/>
    <w:rsid w:val="004C614E"/>
    <w:rsid w:val="004C6B95"/>
    <w:rsid w:val="004C6C7F"/>
    <w:rsid w:val="004C6EE6"/>
    <w:rsid w:val="004C7A4B"/>
    <w:rsid w:val="004C7B1F"/>
    <w:rsid w:val="004D0306"/>
    <w:rsid w:val="004D2D7F"/>
    <w:rsid w:val="004D2DA2"/>
    <w:rsid w:val="004D3125"/>
    <w:rsid w:val="004D37F2"/>
    <w:rsid w:val="004D4A2F"/>
    <w:rsid w:val="004E2612"/>
    <w:rsid w:val="004E3023"/>
    <w:rsid w:val="004E3952"/>
    <w:rsid w:val="004E3AF0"/>
    <w:rsid w:val="004E552E"/>
    <w:rsid w:val="004E5531"/>
    <w:rsid w:val="004E5650"/>
    <w:rsid w:val="004E59E4"/>
    <w:rsid w:val="004E613A"/>
    <w:rsid w:val="004F02D5"/>
    <w:rsid w:val="004F1027"/>
    <w:rsid w:val="004F15CC"/>
    <w:rsid w:val="004F4275"/>
    <w:rsid w:val="004F6D59"/>
    <w:rsid w:val="004F7A53"/>
    <w:rsid w:val="005004E7"/>
    <w:rsid w:val="00501409"/>
    <w:rsid w:val="005031F2"/>
    <w:rsid w:val="00505DD5"/>
    <w:rsid w:val="00510670"/>
    <w:rsid w:val="005116E8"/>
    <w:rsid w:val="0051356A"/>
    <w:rsid w:val="005139F9"/>
    <w:rsid w:val="00514027"/>
    <w:rsid w:val="005143AE"/>
    <w:rsid w:val="00514A0A"/>
    <w:rsid w:val="00514C74"/>
    <w:rsid w:val="0051504F"/>
    <w:rsid w:val="00515985"/>
    <w:rsid w:val="005166D1"/>
    <w:rsid w:val="00516A0B"/>
    <w:rsid w:val="00520F5B"/>
    <w:rsid w:val="0052168B"/>
    <w:rsid w:val="00521E05"/>
    <w:rsid w:val="005223B6"/>
    <w:rsid w:val="005228F4"/>
    <w:rsid w:val="00523E7D"/>
    <w:rsid w:val="005254AD"/>
    <w:rsid w:val="00527820"/>
    <w:rsid w:val="00530491"/>
    <w:rsid w:val="00531417"/>
    <w:rsid w:val="00531546"/>
    <w:rsid w:val="00531E30"/>
    <w:rsid w:val="00533BE0"/>
    <w:rsid w:val="005350AC"/>
    <w:rsid w:val="0053561C"/>
    <w:rsid w:val="005431B1"/>
    <w:rsid w:val="00543C84"/>
    <w:rsid w:val="00546E7C"/>
    <w:rsid w:val="005505F2"/>
    <w:rsid w:val="00550B9F"/>
    <w:rsid w:val="0055122D"/>
    <w:rsid w:val="005524FC"/>
    <w:rsid w:val="00554693"/>
    <w:rsid w:val="0055669E"/>
    <w:rsid w:val="005611D7"/>
    <w:rsid w:val="00562EE1"/>
    <w:rsid w:val="00563000"/>
    <w:rsid w:val="0056557D"/>
    <w:rsid w:val="005673DE"/>
    <w:rsid w:val="005710FA"/>
    <w:rsid w:val="00572119"/>
    <w:rsid w:val="005757C0"/>
    <w:rsid w:val="005772B8"/>
    <w:rsid w:val="005819B6"/>
    <w:rsid w:val="0058204C"/>
    <w:rsid w:val="005849F3"/>
    <w:rsid w:val="00584D34"/>
    <w:rsid w:val="00585550"/>
    <w:rsid w:val="005878FE"/>
    <w:rsid w:val="0059020B"/>
    <w:rsid w:val="00591F63"/>
    <w:rsid w:val="00593DF7"/>
    <w:rsid w:val="00594B64"/>
    <w:rsid w:val="00594CD3"/>
    <w:rsid w:val="0059582A"/>
    <w:rsid w:val="00597029"/>
    <w:rsid w:val="00597982"/>
    <w:rsid w:val="005A0417"/>
    <w:rsid w:val="005A08B6"/>
    <w:rsid w:val="005A3809"/>
    <w:rsid w:val="005A4B66"/>
    <w:rsid w:val="005A56F9"/>
    <w:rsid w:val="005A6532"/>
    <w:rsid w:val="005A676B"/>
    <w:rsid w:val="005A78F9"/>
    <w:rsid w:val="005B02DF"/>
    <w:rsid w:val="005B192E"/>
    <w:rsid w:val="005B1A4E"/>
    <w:rsid w:val="005B1A50"/>
    <w:rsid w:val="005B1D2A"/>
    <w:rsid w:val="005B4D8C"/>
    <w:rsid w:val="005B5281"/>
    <w:rsid w:val="005B54CB"/>
    <w:rsid w:val="005B5A70"/>
    <w:rsid w:val="005B69A2"/>
    <w:rsid w:val="005B77D1"/>
    <w:rsid w:val="005B7E3F"/>
    <w:rsid w:val="005C2ECD"/>
    <w:rsid w:val="005C346F"/>
    <w:rsid w:val="005C4F1F"/>
    <w:rsid w:val="005C60EF"/>
    <w:rsid w:val="005C69A6"/>
    <w:rsid w:val="005C7015"/>
    <w:rsid w:val="005D2A66"/>
    <w:rsid w:val="005D445F"/>
    <w:rsid w:val="005D5ADA"/>
    <w:rsid w:val="005D6177"/>
    <w:rsid w:val="005E022D"/>
    <w:rsid w:val="005E093C"/>
    <w:rsid w:val="005E1EAD"/>
    <w:rsid w:val="005E4950"/>
    <w:rsid w:val="005E544E"/>
    <w:rsid w:val="005E55EF"/>
    <w:rsid w:val="005E63C0"/>
    <w:rsid w:val="005F7FAA"/>
    <w:rsid w:val="0060074A"/>
    <w:rsid w:val="006011CA"/>
    <w:rsid w:val="00603AF2"/>
    <w:rsid w:val="006051FA"/>
    <w:rsid w:val="00606E27"/>
    <w:rsid w:val="006070F1"/>
    <w:rsid w:val="00607E36"/>
    <w:rsid w:val="00607EA2"/>
    <w:rsid w:val="00607EB4"/>
    <w:rsid w:val="00612265"/>
    <w:rsid w:val="0061533D"/>
    <w:rsid w:val="00617025"/>
    <w:rsid w:val="00617095"/>
    <w:rsid w:val="00625633"/>
    <w:rsid w:val="00627124"/>
    <w:rsid w:val="00632DFF"/>
    <w:rsid w:val="00634644"/>
    <w:rsid w:val="00635185"/>
    <w:rsid w:val="0063532C"/>
    <w:rsid w:val="0064228C"/>
    <w:rsid w:val="00642775"/>
    <w:rsid w:val="00644E0C"/>
    <w:rsid w:val="006459F6"/>
    <w:rsid w:val="00646923"/>
    <w:rsid w:val="00647310"/>
    <w:rsid w:val="0064736B"/>
    <w:rsid w:val="00652C33"/>
    <w:rsid w:val="0065305D"/>
    <w:rsid w:val="0065308F"/>
    <w:rsid w:val="00657A89"/>
    <w:rsid w:val="00661D9A"/>
    <w:rsid w:val="00662542"/>
    <w:rsid w:val="0066267F"/>
    <w:rsid w:val="00662809"/>
    <w:rsid w:val="00663555"/>
    <w:rsid w:val="00665790"/>
    <w:rsid w:val="006676ED"/>
    <w:rsid w:val="0067104F"/>
    <w:rsid w:val="006714B0"/>
    <w:rsid w:val="00672361"/>
    <w:rsid w:val="00672A6D"/>
    <w:rsid w:val="00672DF2"/>
    <w:rsid w:val="00674961"/>
    <w:rsid w:val="00675A7B"/>
    <w:rsid w:val="0068148C"/>
    <w:rsid w:val="00682D73"/>
    <w:rsid w:val="00682FC7"/>
    <w:rsid w:val="0068335B"/>
    <w:rsid w:val="00684296"/>
    <w:rsid w:val="006850AD"/>
    <w:rsid w:val="00685397"/>
    <w:rsid w:val="00686373"/>
    <w:rsid w:val="00687E0C"/>
    <w:rsid w:val="006913E2"/>
    <w:rsid w:val="006924E1"/>
    <w:rsid w:val="006926D8"/>
    <w:rsid w:val="00697D55"/>
    <w:rsid w:val="006A1712"/>
    <w:rsid w:val="006B2324"/>
    <w:rsid w:val="006C0F45"/>
    <w:rsid w:val="006C2938"/>
    <w:rsid w:val="006C2F04"/>
    <w:rsid w:val="006C380D"/>
    <w:rsid w:val="006C5178"/>
    <w:rsid w:val="006D1B59"/>
    <w:rsid w:val="006D583B"/>
    <w:rsid w:val="006E2736"/>
    <w:rsid w:val="006E31CF"/>
    <w:rsid w:val="006E39D1"/>
    <w:rsid w:val="006E53D1"/>
    <w:rsid w:val="006E7572"/>
    <w:rsid w:val="006F133E"/>
    <w:rsid w:val="006F202A"/>
    <w:rsid w:val="006F4203"/>
    <w:rsid w:val="006F5B20"/>
    <w:rsid w:val="006F690C"/>
    <w:rsid w:val="007001CA"/>
    <w:rsid w:val="00701345"/>
    <w:rsid w:val="007061C5"/>
    <w:rsid w:val="0071086B"/>
    <w:rsid w:val="00710C62"/>
    <w:rsid w:val="00711BCB"/>
    <w:rsid w:val="0071264A"/>
    <w:rsid w:val="007139BC"/>
    <w:rsid w:val="00714ABF"/>
    <w:rsid w:val="00717CBB"/>
    <w:rsid w:val="0072081B"/>
    <w:rsid w:val="007265F4"/>
    <w:rsid w:val="00727CD4"/>
    <w:rsid w:val="007312DF"/>
    <w:rsid w:val="00732426"/>
    <w:rsid w:val="00733813"/>
    <w:rsid w:val="00734DC2"/>
    <w:rsid w:val="0073546A"/>
    <w:rsid w:val="0073573D"/>
    <w:rsid w:val="00736183"/>
    <w:rsid w:val="00736821"/>
    <w:rsid w:val="00736E28"/>
    <w:rsid w:val="00736F34"/>
    <w:rsid w:val="0074121B"/>
    <w:rsid w:val="00744F96"/>
    <w:rsid w:val="007466A9"/>
    <w:rsid w:val="007500DC"/>
    <w:rsid w:val="00753197"/>
    <w:rsid w:val="007533C6"/>
    <w:rsid w:val="00756A50"/>
    <w:rsid w:val="00757851"/>
    <w:rsid w:val="007579C8"/>
    <w:rsid w:val="007645C1"/>
    <w:rsid w:val="00764EDB"/>
    <w:rsid w:val="007657E7"/>
    <w:rsid w:val="0076715A"/>
    <w:rsid w:val="00771C85"/>
    <w:rsid w:val="00772B83"/>
    <w:rsid w:val="007740E3"/>
    <w:rsid w:val="007810B6"/>
    <w:rsid w:val="00783950"/>
    <w:rsid w:val="00783A65"/>
    <w:rsid w:val="0078464A"/>
    <w:rsid w:val="00784AD2"/>
    <w:rsid w:val="0078541D"/>
    <w:rsid w:val="007931BB"/>
    <w:rsid w:val="007931F5"/>
    <w:rsid w:val="007943E4"/>
    <w:rsid w:val="00794AB4"/>
    <w:rsid w:val="0079757D"/>
    <w:rsid w:val="007977D5"/>
    <w:rsid w:val="007979A3"/>
    <w:rsid w:val="00797E92"/>
    <w:rsid w:val="007A0665"/>
    <w:rsid w:val="007A263F"/>
    <w:rsid w:val="007A28EC"/>
    <w:rsid w:val="007A3569"/>
    <w:rsid w:val="007A41D5"/>
    <w:rsid w:val="007A4B2C"/>
    <w:rsid w:val="007A614D"/>
    <w:rsid w:val="007A7BD1"/>
    <w:rsid w:val="007B0CBE"/>
    <w:rsid w:val="007B3D22"/>
    <w:rsid w:val="007B4DF6"/>
    <w:rsid w:val="007B6A66"/>
    <w:rsid w:val="007B7353"/>
    <w:rsid w:val="007C4FE5"/>
    <w:rsid w:val="007C581B"/>
    <w:rsid w:val="007C5DFE"/>
    <w:rsid w:val="007C69A1"/>
    <w:rsid w:val="007C764C"/>
    <w:rsid w:val="007D09C2"/>
    <w:rsid w:val="007D257D"/>
    <w:rsid w:val="007D36C3"/>
    <w:rsid w:val="007D4D09"/>
    <w:rsid w:val="007D66D3"/>
    <w:rsid w:val="007E0EA0"/>
    <w:rsid w:val="007E2B7D"/>
    <w:rsid w:val="007E3198"/>
    <w:rsid w:val="007E3340"/>
    <w:rsid w:val="007E3FBA"/>
    <w:rsid w:val="007E43A0"/>
    <w:rsid w:val="007E6A8B"/>
    <w:rsid w:val="007F00F0"/>
    <w:rsid w:val="007F031D"/>
    <w:rsid w:val="007F046B"/>
    <w:rsid w:val="007F2447"/>
    <w:rsid w:val="007F3BC6"/>
    <w:rsid w:val="007F7148"/>
    <w:rsid w:val="007F78FE"/>
    <w:rsid w:val="00802433"/>
    <w:rsid w:val="00802731"/>
    <w:rsid w:val="00802B1C"/>
    <w:rsid w:val="00802C19"/>
    <w:rsid w:val="0080672F"/>
    <w:rsid w:val="008075CA"/>
    <w:rsid w:val="0081324F"/>
    <w:rsid w:val="00813C04"/>
    <w:rsid w:val="00813D6B"/>
    <w:rsid w:val="00814ADC"/>
    <w:rsid w:val="00815984"/>
    <w:rsid w:val="008161AF"/>
    <w:rsid w:val="008167D3"/>
    <w:rsid w:val="00820326"/>
    <w:rsid w:val="00820C1A"/>
    <w:rsid w:val="008210F9"/>
    <w:rsid w:val="00821425"/>
    <w:rsid w:val="0082354C"/>
    <w:rsid w:val="008236D0"/>
    <w:rsid w:val="008242C2"/>
    <w:rsid w:val="00825310"/>
    <w:rsid w:val="00831DF5"/>
    <w:rsid w:val="0083353B"/>
    <w:rsid w:val="0083405F"/>
    <w:rsid w:val="008350DF"/>
    <w:rsid w:val="00842A07"/>
    <w:rsid w:val="0084332E"/>
    <w:rsid w:val="00850B67"/>
    <w:rsid w:val="00851F3F"/>
    <w:rsid w:val="00853DBA"/>
    <w:rsid w:val="00854824"/>
    <w:rsid w:val="0085546A"/>
    <w:rsid w:val="00857D9E"/>
    <w:rsid w:val="00860402"/>
    <w:rsid w:val="00860EFF"/>
    <w:rsid w:val="00861113"/>
    <w:rsid w:val="00861C7E"/>
    <w:rsid w:val="0086271D"/>
    <w:rsid w:val="008654B8"/>
    <w:rsid w:val="00867F0D"/>
    <w:rsid w:val="00871BBB"/>
    <w:rsid w:val="008733CA"/>
    <w:rsid w:val="00874CB6"/>
    <w:rsid w:val="008808FA"/>
    <w:rsid w:val="00881A5D"/>
    <w:rsid w:val="008829B1"/>
    <w:rsid w:val="00885026"/>
    <w:rsid w:val="00886862"/>
    <w:rsid w:val="00887E42"/>
    <w:rsid w:val="00893B9C"/>
    <w:rsid w:val="008970B1"/>
    <w:rsid w:val="008A1980"/>
    <w:rsid w:val="008A260A"/>
    <w:rsid w:val="008A597C"/>
    <w:rsid w:val="008A5DA6"/>
    <w:rsid w:val="008A7EBB"/>
    <w:rsid w:val="008B2246"/>
    <w:rsid w:val="008B4639"/>
    <w:rsid w:val="008B4DB5"/>
    <w:rsid w:val="008B7B10"/>
    <w:rsid w:val="008C09EA"/>
    <w:rsid w:val="008C10B5"/>
    <w:rsid w:val="008C1D1B"/>
    <w:rsid w:val="008C6254"/>
    <w:rsid w:val="008C7CAE"/>
    <w:rsid w:val="008D0D06"/>
    <w:rsid w:val="008D120F"/>
    <w:rsid w:val="008D1A13"/>
    <w:rsid w:val="008D5020"/>
    <w:rsid w:val="008D5528"/>
    <w:rsid w:val="008D7D7A"/>
    <w:rsid w:val="008E0E49"/>
    <w:rsid w:val="008E1446"/>
    <w:rsid w:val="008E34F1"/>
    <w:rsid w:val="008E3D48"/>
    <w:rsid w:val="008E4711"/>
    <w:rsid w:val="008E4AE3"/>
    <w:rsid w:val="008E6BDE"/>
    <w:rsid w:val="008E73E6"/>
    <w:rsid w:val="008F1E46"/>
    <w:rsid w:val="008F4544"/>
    <w:rsid w:val="008F697A"/>
    <w:rsid w:val="008F6D5B"/>
    <w:rsid w:val="008F7A31"/>
    <w:rsid w:val="008F7A87"/>
    <w:rsid w:val="00900C3A"/>
    <w:rsid w:val="00901270"/>
    <w:rsid w:val="00903378"/>
    <w:rsid w:val="00903ABE"/>
    <w:rsid w:val="00904F2B"/>
    <w:rsid w:val="00905D3A"/>
    <w:rsid w:val="00905F11"/>
    <w:rsid w:val="00906E2D"/>
    <w:rsid w:val="009073FF"/>
    <w:rsid w:val="00907EE0"/>
    <w:rsid w:val="0091001D"/>
    <w:rsid w:val="0091426E"/>
    <w:rsid w:val="0091534F"/>
    <w:rsid w:val="009161DE"/>
    <w:rsid w:val="00917120"/>
    <w:rsid w:val="009171EF"/>
    <w:rsid w:val="00917650"/>
    <w:rsid w:val="0092242D"/>
    <w:rsid w:val="009236E0"/>
    <w:rsid w:val="00923764"/>
    <w:rsid w:val="00925222"/>
    <w:rsid w:val="00925A0A"/>
    <w:rsid w:val="00926766"/>
    <w:rsid w:val="00926D5D"/>
    <w:rsid w:val="0092762C"/>
    <w:rsid w:val="00935156"/>
    <w:rsid w:val="00936245"/>
    <w:rsid w:val="009365FA"/>
    <w:rsid w:val="0093683A"/>
    <w:rsid w:val="00940BE0"/>
    <w:rsid w:val="00946CEA"/>
    <w:rsid w:val="00947AE7"/>
    <w:rsid w:val="0095160C"/>
    <w:rsid w:val="009524EB"/>
    <w:rsid w:val="00955097"/>
    <w:rsid w:val="00955D5E"/>
    <w:rsid w:val="00956F0B"/>
    <w:rsid w:val="00957180"/>
    <w:rsid w:val="00957F9D"/>
    <w:rsid w:val="009614BB"/>
    <w:rsid w:val="009616B0"/>
    <w:rsid w:val="009629B0"/>
    <w:rsid w:val="00963BCD"/>
    <w:rsid w:val="009644D6"/>
    <w:rsid w:val="009654FB"/>
    <w:rsid w:val="00967CCA"/>
    <w:rsid w:val="00971AA9"/>
    <w:rsid w:val="00973C57"/>
    <w:rsid w:val="00974574"/>
    <w:rsid w:val="009765B8"/>
    <w:rsid w:val="00977596"/>
    <w:rsid w:val="00977D3B"/>
    <w:rsid w:val="00980838"/>
    <w:rsid w:val="009810E2"/>
    <w:rsid w:val="0098370B"/>
    <w:rsid w:val="00984025"/>
    <w:rsid w:val="009861AA"/>
    <w:rsid w:val="009878D2"/>
    <w:rsid w:val="009903C4"/>
    <w:rsid w:val="00994A34"/>
    <w:rsid w:val="0099638D"/>
    <w:rsid w:val="009A2762"/>
    <w:rsid w:val="009A2EFC"/>
    <w:rsid w:val="009A5F9E"/>
    <w:rsid w:val="009B082D"/>
    <w:rsid w:val="009B0950"/>
    <w:rsid w:val="009B1516"/>
    <w:rsid w:val="009B16FF"/>
    <w:rsid w:val="009B31B7"/>
    <w:rsid w:val="009B40F4"/>
    <w:rsid w:val="009B6809"/>
    <w:rsid w:val="009B73A5"/>
    <w:rsid w:val="009B7556"/>
    <w:rsid w:val="009C1153"/>
    <w:rsid w:val="009C17B7"/>
    <w:rsid w:val="009C3CDD"/>
    <w:rsid w:val="009C69B8"/>
    <w:rsid w:val="009D06F0"/>
    <w:rsid w:val="009D0D0F"/>
    <w:rsid w:val="009D20F7"/>
    <w:rsid w:val="009D26F5"/>
    <w:rsid w:val="009E0CAA"/>
    <w:rsid w:val="009E0FFC"/>
    <w:rsid w:val="009E1650"/>
    <w:rsid w:val="009E1836"/>
    <w:rsid w:val="009E19D2"/>
    <w:rsid w:val="009E252D"/>
    <w:rsid w:val="009E639B"/>
    <w:rsid w:val="009F03F5"/>
    <w:rsid w:val="009F07A7"/>
    <w:rsid w:val="009F0903"/>
    <w:rsid w:val="009F1563"/>
    <w:rsid w:val="009F2BF4"/>
    <w:rsid w:val="009F3097"/>
    <w:rsid w:val="009F45AC"/>
    <w:rsid w:val="009F5E7A"/>
    <w:rsid w:val="009F6DD1"/>
    <w:rsid w:val="009F7B39"/>
    <w:rsid w:val="00A045C1"/>
    <w:rsid w:val="00A04D1F"/>
    <w:rsid w:val="00A07F58"/>
    <w:rsid w:val="00A110F9"/>
    <w:rsid w:val="00A11D1B"/>
    <w:rsid w:val="00A12659"/>
    <w:rsid w:val="00A1387E"/>
    <w:rsid w:val="00A14DBA"/>
    <w:rsid w:val="00A1575B"/>
    <w:rsid w:val="00A15E8D"/>
    <w:rsid w:val="00A16E46"/>
    <w:rsid w:val="00A21C1E"/>
    <w:rsid w:val="00A25589"/>
    <w:rsid w:val="00A2631A"/>
    <w:rsid w:val="00A26390"/>
    <w:rsid w:val="00A27795"/>
    <w:rsid w:val="00A30A50"/>
    <w:rsid w:val="00A31C4D"/>
    <w:rsid w:val="00A327DF"/>
    <w:rsid w:val="00A32D06"/>
    <w:rsid w:val="00A349B8"/>
    <w:rsid w:val="00A36C99"/>
    <w:rsid w:val="00A40128"/>
    <w:rsid w:val="00A459C6"/>
    <w:rsid w:val="00A461C4"/>
    <w:rsid w:val="00A46ECC"/>
    <w:rsid w:val="00A51026"/>
    <w:rsid w:val="00A514A8"/>
    <w:rsid w:val="00A5160C"/>
    <w:rsid w:val="00A51786"/>
    <w:rsid w:val="00A53943"/>
    <w:rsid w:val="00A5424F"/>
    <w:rsid w:val="00A543C8"/>
    <w:rsid w:val="00A55BF2"/>
    <w:rsid w:val="00A57605"/>
    <w:rsid w:val="00A63AA1"/>
    <w:rsid w:val="00A646FA"/>
    <w:rsid w:val="00A6625E"/>
    <w:rsid w:val="00A706FD"/>
    <w:rsid w:val="00A70842"/>
    <w:rsid w:val="00A71757"/>
    <w:rsid w:val="00A720F0"/>
    <w:rsid w:val="00A77813"/>
    <w:rsid w:val="00A81611"/>
    <w:rsid w:val="00A81D40"/>
    <w:rsid w:val="00A83169"/>
    <w:rsid w:val="00A877BA"/>
    <w:rsid w:val="00A87ADE"/>
    <w:rsid w:val="00A91C07"/>
    <w:rsid w:val="00A93E6C"/>
    <w:rsid w:val="00A96BD8"/>
    <w:rsid w:val="00A97223"/>
    <w:rsid w:val="00AA2756"/>
    <w:rsid w:val="00AA5E15"/>
    <w:rsid w:val="00AA66B8"/>
    <w:rsid w:val="00AA77EE"/>
    <w:rsid w:val="00AB0FDC"/>
    <w:rsid w:val="00AB1004"/>
    <w:rsid w:val="00AB1E7A"/>
    <w:rsid w:val="00AB2C6F"/>
    <w:rsid w:val="00AB3399"/>
    <w:rsid w:val="00AB3666"/>
    <w:rsid w:val="00AB36D0"/>
    <w:rsid w:val="00AB4300"/>
    <w:rsid w:val="00AB5629"/>
    <w:rsid w:val="00AB5932"/>
    <w:rsid w:val="00AB63E2"/>
    <w:rsid w:val="00AC092A"/>
    <w:rsid w:val="00AC3A59"/>
    <w:rsid w:val="00AC7BF0"/>
    <w:rsid w:val="00AC7E27"/>
    <w:rsid w:val="00AD1DAF"/>
    <w:rsid w:val="00AD3817"/>
    <w:rsid w:val="00AD4E7E"/>
    <w:rsid w:val="00AD4FDB"/>
    <w:rsid w:val="00AD662B"/>
    <w:rsid w:val="00AD7443"/>
    <w:rsid w:val="00AE0BD0"/>
    <w:rsid w:val="00AE13D8"/>
    <w:rsid w:val="00AE14A3"/>
    <w:rsid w:val="00AE72A6"/>
    <w:rsid w:val="00AF0EAF"/>
    <w:rsid w:val="00AF27F3"/>
    <w:rsid w:val="00AF2C8E"/>
    <w:rsid w:val="00AF4CBC"/>
    <w:rsid w:val="00AF5610"/>
    <w:rsid w:val="00AF5FD1"/>
    <w:rsid w:val="00AF7A36"/>
    <w:rsid w:val="00B01C7F"/>
    <w:rsid w:val="00B03693"/>
    <w:rsid w:val="00B03DF8"/>
    <w:rsid w:val="00B043C8"/>
    <w:rsid w:val="00B05A64"/>
    <w:rsid w:val="00B06352"/>
    <w:rsid w:val="00B06CA6"/>
    <w:rsid w:val="00B10C91"/>
    <w:rsid w:val="00B1153A"/>
    <w:rsid w:val="00B143EA"/>
    <w:rsid w:val="00B17B39"/>
    <w:rsid w:val="00B17FF5"/>
    <w:rsid w:val="00B2033D"/>
    <w:rsid w:val="00B2128A"/>
    <w:rsid w:val="00B22E09"/>
    <w:rsid w:val="00B246E0"/>
    <w:rsid w:val="00B2535A"/>
    <w:rsid w:val="00B25F98"/>
    <w:rsid w:val="00B273B9"/>
    <w:rsid w:val="00B306BE"/>
    <w:rsid w:val="00B30953"/>
    <w:rsid w:val="00B31877"/>
    <w:rsid w:val="00B330C1"/>
    <w:rsid w:val="00B35DC4"/>
    <w:rsid w:val="00B3643B"/>
    <w:rsid w:val="00B403E9"/>
    <w:rsid w:val="00B40D58"/>
    <w:rsid w:val="00B42E6C"/>
    <w:rsid w:val="00B446A8"/>
    <w:rsid w:val="00B45A1E"/>
    <w:rsid w:val="00B508B7"/>
    <w:rsid w:val="00B518E5"/>
    <w:rsid w:val="00B54395"/>
    <w:rsid w:val="00B54844"/>
    <w:rsid w:val="00B5624B"/>
    <w:rsid w:val="00B57BF0"/>
    <w:rsid w:val="00B601CD"/>
    <w:rsid w:val="00B621FC"/>
    <w:rsid w:val="00B64BB8"/>
    <w:rsid w:val="00B6585A"/>
    <w:rsid w:val="00B65EEF"/>
    <w:rsid w:val="00B66F4C"/>
    <w:rsid w:val="00B67216"/>
    <w:rsid w:val="00B6750B"/>
    <w:rsid w:val="00B71C0D"/>
    <w:rsid w:val="00B72C7C"/>
    <w:rsid w:val="00B7646C"/>
    <w:rsid w:val="00B772A9"/>
    <w:rsid w:val="00B77EAB"/>
    <w:rsid w:val="00B77FA1"/>
    <w:rsid w:val="00B80951"/>
    <w:rsid w:val="00B827C1"/>
    <w:rsid w:val="00B8444F"/>
    <w:rsid w:val="00B856C6"/>
    <w:rsid w:val="00B85B7B"/>
    <w:rsid w:val="00B86846"/>
    <w:rsid w:val="00B87BE3"/>
    <w:rsid w:val="00B93C4E"/>
    <w:rsid w:val="00B96467"/>
    <w:rsid w:val="00B972C9"/>
    <w:rsid w:val="00BA03EF"/>
    <w:rsid w:val="00BA04BD"/>
    <w:rsid w:val="00BA1208"/>
    <w:rsid w:val="00BA124A"/>
    <w:rsid w:val="00BA13EC"/>
    <w:rsid w:val="00BA5608"/>
    <w:rsid w:val="00BA5A61"/>
    <w:rsid w:val="00BA7040"/>
    <w:rsid w:val="00BB04BD"/>
    <w:rsid w:val="00BB1A4A"/>
    <w:rsid w:val="00BB4DCB"/>
    <w:rsid w:val="00BC053C"/>
    <w:rsid w:val="00BC32AA"/>
    <w:rsid w:val="00BC472C"/>
    <w:rsid w:val="00BC482C"/>
    <w:rsid w:val="00BC505C"/>
    <w:rsid w:val="00BD0F48"/>
    <w:rsid w:val="00BD3242"/>
    <w:rsid w:val="00BD4270"/>
    <w:rsid w:val="00BD4C95"/>
    <w:rsid w:val="00BE0661"/>
    <w:rsid w:val="00BE1993"/>
    <w:rsid w:val="00BE230F"/>
    <w:rsid w:val="00BE3EA2"/>
    <w:rsid w:val="00BE4B48"/>
    <w:rsid w:val="00BE61D9"/>
    <w:rsid w:val="00BE65FC"/>
    <w:rsid w:val="00BE6817"/>
    <w:rsid w:val="00BE6C00"/>
    <w:rsid w:val="00BF1322"/>
    <w:rsid w:val="00BF1D8A"/>
    <w:rsid w:val="00BF2923"/>
    <w:rsid w:val="00BF2DAA"/>
    <w:rsid w:val="00BF4738"/>
    <w:rsid w:val="00BF60D6"/>
    <w:rsid w:val="00C004DE"/>
    <w:rsid w:val="00C00B60"/>
    <w:rsid w:val="00C00FC9"/>
    <w:rsid w:val="00C0386F"/>
    <w:rsid w:val="00C06003"/>
    <w:rsid w:val="00C07130"/>
    <w:rsid w:val="00C07435"/>
    <w:rsid w:val="00C1359A"/>
    <w:rsid w:val="00C146FD"/>
    <w:rsid w:val="00C15F4A"/>
    <w:rsid w:val="00C16137"/>
    <w:rsid w:val="00C210CF"/>
    <w:rsid w:val="00C223A6"/>
    <w:rsid w:val="00C27031"/>
    <w:rsid w:val="00C30310"/>
    <w:rsid w:val="00C30CB9"/>
    <w:rsid w:val="00C31D20"/>
    <w:rsid w:val="00C33B86"/>
    <w:rsid w:val="00C341C5"/>
    <w:rsid w:val="00C37AE0"/>
    <w:rsid w:val="00C415EF"/>
    <w:rsid w:val="00C44150"/>
    <w:rsid w:val="00C45241"/>
    <w:rsid w:val="00C46959"/>
    <w:rsid w:val="00C5007D"/>
    <w:rsid w:val="00C51701"/>
    <w:rsid w:val="00C5170E"/>
    <w:rsid w:val="00C52B72"/>
    <w:rsid w:val="00C6100A"/>
    <w:rsid w:val="00C61590"/>
    <w:rsid w:val="00C61B10"/>
    <w:rsid w:val="00C62254"/>
    <w:rsid w:val="00C63242"/>
    <w:rsid w:val="00C63979"/>
    <w:rsid w:val="00C655F7"/>
    <w:rsid w:val="00C66C61"/>
    <w:rsid w:val="00C70087"/>
    <w:rsid w:val="00C71F18"/>
    <w:rsid w:val="00C7402A"/>
    <w:rsid w:val="00C745AF"/>
    <w:rsid w:val="00C77413"/>
    <w:rsid w:val="00C80B68"/>
    <w:rsid w:val="00C831E3"/>
    <w:rsid w:val="00C85B6B"/>
    <w:rsid w:val="00C9304C"/>
    <w:rsid w:val="00C95775"/>
    <w:rsid w:val="00C95E8A"/>
    <w:rsid w:val="00C96F56"/>
    <w:rsid w:val="00C9747A"/>
    <w:rsid w:val="00C97F7C"/>
    <w:rsid w:val="00CA199E"/>
    <w:rsid w:val="00CA1A5A"/>
    <w:rsid w:val="00CA2791"/>
    <w:rsid w:val="00CA320C"/>
    <w:rsid w:val="00CA430A"/>
    <w:rsid w:val="00CA4A28"/>
    <w:rsid w:val="00CA5116"/>
    <w:rsid w:val="00CA62A2"/>
    <w:rsid w:val="00CA67C7"/>
    <w:rsid w:val="00CB0438"/>
    <w:rsid w:val="00CB23AE"/>
    <w:rsid w:val="00CB3B2F"/>
    <w:rsid w:val="00CB3DFB"/>
    <w:rsid w:val="00CB57A5"/>
    <w:rsid w:val="00CC1597"/>
    <w:rsid w:val="00CC1C93"/>
    <w:rsid w:val="00CC3187"/>
    <w:rsid w:val="00CC46C2"/>
    <w:rsid w:val="00CC481E"/>
    <w:rsid w:val="00CC5098"/>
    <w:rsid w:val="00CC632D"/>
    <w:rsid w:val="00CC6596"/>
    <w:rsid w:val="00CC66DE"/>
    <w:rsid w:val="00CC6BE5"/>
    <w:rsid w:val="00CC7930"/>
    <w:rsid w:val="00CD1F96"/>
    <w:rsid w:val="00CD334F"/>
    <w:rsid w:val="00CD3D3E"/>
    <w:rsid w:val="00CD46D9"/>
    <w:rsid w:val="00CD7503"/>
    <w:rsid w:val="00CE1D59"/>
    <w:rsid w:val="00CE3D79"/>
    <w:rsid w:val="00CE679C"/>
    <w:rsid w:val="00CF1533"/>
    <w:rsid w:val="00CF192E"/>
    <w:rsid w:val="00CF20FA"/>
    <w:rsid w:val="00CF2CD9"/>
    <w:rsid w:val="00CF5ECD"/>
    <w:rsid w:val="00CF604A"/>
    <w:rsid w:val="00D02B7F"/>
    <w:rsid w:val="00D0411A"/>
    <w:rsid w:val="00D0612A"/>
    <w:rsid w:val="00D070F2"/>
    <w:rsid w:val="00D10AD6"/>
    <w:rsid w:val="00D2520A"/>
    <w:rsid w:val="00D27718"/>
    <w:rsid w:val="00D30336"/>
    <w:rsid w:val="00D31D45"/>
    <w:rsid w:val="00D32106"/>
    <w:rsid w:val="00D3254E"/>
    <w:rsid w:val="00D34D99"/>
    <w:rsid w:val="00D36FEF"/>
    <w:rsid w:val="00D373A6"/>
    <w:rsid w:val="00D413D9"/>
    <w:rsid w:val="00D42A56"/>
    <w:rsid w:val="00D468AE"/>
    <w:rsid w:val="00D53A94"/>
    <w:rsid w:val="00D543C4"/>
    <w:rsid w:val="00D552A8"/>
    <w:rsid w:val="00D562C3"/>
    <w:rsid w:val="00D564A0"/>
    <w:rsid w:val="00D566FE"/>
    <w:rsid w:val="00D6171D"/>
    <w:rsid w:val="00D62D53"/>
    <w:rsid w:val="00D63178"/>
    <w:rsid w:val="00D65056"/>
    <w:rsid w:val="00D6554B"/>
    <w:rsid w:val="00D70E4D"/>
    <w:rsid w:val="00D70F48"/>
    <w:rsid w:val="00D7330D"/>
    <w:rsid w:val="00D762DF"/>
    <w:rsid w:val="00D802E9"/>
    <w:rsid w:val="00D85E65"/>
    <w:rsid w:val="00D8631A"/>
    <w:rsid w:val="00D86A8F"/>
    <w:rsid w:val="00D86E0B"/>
    <w:rsid w:val="00D90C79"/>
    <w:rsid w:val="00D9121B"/>
    <w:rsid w:val="00D9192E"/>
    <w:rsid w:val="00D92C80"/>
    <w:rsid w:val="00D934D1"/>
    <w:rsid w:val="00D94B35"/>
    <w:rsid w:val="00D97966"/>
    <w:rsid w:val="00DA0361"/>
    <w:rsid w:val="00DA0560"/>
    <w:rsid w:val="00DA1D13"/>
    <w:rsid w:val="00DA2B00"/>
    <w:rsid w:val="00DA2B83"/>
    <w:rsid w:val="00DA3CC3"/>
    <w:rsid w:val="00DA554C"/>
    <w:rsid w:val="00DA55E8"/>
    <w:rsid w:val="00DA7749"/>
    <w:rsid w:val="00DB2485"/>
    <w:rsid w:val="00DB39DE"/>
    <w:rsid w:val="00DB3EAF"/>
    <w:rsid w:val="00DB4C1F"/>
    <w:rsid w:val="00DB6E46"/>
    <w:rsid w:val="00DB75B6"/>
    <w:rsid w:val="00DC102E"/>
    <w:rsid w:val="00DC1831"/>
    <w:rsid w:val="00DC1889"/>
    <w:rsid w:val="00DC1B51"/>
    <w:rsid w:val="00DC243C"/>
    <w:rsid w:val="00DC2CA5"/>
    <w:rsid w:val="00DC2DD6"/>
    <w:rsid w:val="00DC340C"/>
    <w:rsid w:val="00DC62A4"/>
    <w:rsid w:val="00DC7097"/>
    <w:rsid w:val="00DD049F"/>
    <w:rsid w:val="00DD0D90"/>
    <w:rsid w:val="00DD1E63"/>
    <w:rsid w:val="00DD4CB1"/>
    <w:rsid w:val="00DD7BCF"/>
    <w:rsid w:val="00DE07BA"/>
    <w:rsid w:val="00DE24FA"/>
    <w:rsid w:val="00DE3696"/>
    <w:rsid w:val="00DE6B05"/>
    <w:rsid w:val="00DF1FB4"/>
    <w:rsid w:val="00DF29FF"/>
    <w:rsid w:val="00DF4747"/>
    <w:rsid w:val="00DF6106"/>
    <w:rsid w:val="00DF6B65"/>
    <w:rsid w:val="00E0031E"/>
    <w:rsid w:val="00E01C70"/>
    <w:rsid w:val="00E03910"/>
    <w:rsid w:val="00E0652E"/>
    <w:rsid w:val="00E07F5C"/>
    <w:rsid w:val="00E10C16"/>
    <w:rsid w:val="00E116DB"/>
    <w:rsid w:val="00E120A3"/>
    <w:rsid w:val="00E12C31"/>
    <w:rsid w:val="00E13D0B"/>
    <w:rsid w:val="00E15A14"/>
    <w:rsid w:val="00E16ABD"/>
    <w:rsid w:val="00E174C2"/>
    <w:rsid w:val="00E21F3A"/>
    <w:rsid w:val="00E22450"/>
    <w:rsid w:val="00E226A8"/>
    <w:rsid w:val="00E238E9"/>
    <w:rsid w:val="00E23F3C"/>
    <w:rsid w:val="00E243CA"/>
    <w:rsid w:val="00E2603D"/>
    <w:rsid w:val="00E26F83"/>
    <w:rsid w:val="00E2762A"/>
    <w:rsid w:val="00E32BFE"/>
    <w:rsid w:val="00E340DF"/>
    <w:rsid w:val="00E3547B"/>
    <w:rsid w:val="00E3549F"/>
    <w:rsid w:val="00E415D4"/>
    <w:rsid w:val="00E4288D"/>
    <w:rsid w:val="00E42D2E"/>
    <w:rsid w:val="00E4463F"/>
    <w:rsid w:val="00E449D8"/>
    <w:rsid w:val="00E46F23"/>
    <w:rsid w:val="00E4700C"/>
    <w:rsid w:val="00E511F4"/>
    <w:rsid w:val="00E53719"/>
    <w:rsid w:val="00E539CE"/>
    <w:rsid w:val="00E5515A"/>
    <w:rsid w:val="00E57AAB"/>
    <w:rsid w:val="00E62FB1"/>
    <w:rsid w:val="00E63245"/>
    <w:rsid w:val="00E63845"/>
    <w:rsid w:val="00E65F42"/>
    <w:rsid w:val="00E66883"/>
    <w:rsid w:val="00E70EF1"/>
    <w:rsid w:val="00E75799"/>
    <w:rsid w:val="00E8028A"/>
    <w:rsid w:val="00E85A9A"/>
    <w:rsid w:val="00E86309"/>
    <w:rsid w:val="00E90B32"/>
    <w:rsid w:val="00E90BB6"/>
    <w:rsid w:val="00E9137A"/>
    <w:rsid w:val="00E914AD"/>
    <w:rsid w:val="00E918C6"/>
    <w:rsid w:val="00E91CFA"/>
    <w:rsid w:val="00E925BC"/>
    <w:rsid w:val="00E9358C"/>
    <w:rsid w:val="00E96C69"/>
    <w:rsid w:val="00EA0167"/>
    <w:rsid w:val="00EA09D5"/>
    <w:rsid w:val="00EA1808"/>
    <w:rsid w:val="00EA186B"/>
    <w:rsid w:val="00EA349D"/>
    <w:rsid w:val="00EA3587"/>
    <w:rsid w:val="00EA3FCE"/>
    <w:rsid w:val="00EA4C9F"/>
    <w:rsid w:val="00EA512D"/>
    <w:rsid w:val="00EA6C71"/>
    <w:rsid w:val="00EA6DF6"/>
    <w:rsid w:val="00EA7032"/>
    <w:rsid w:val="00EA769E"/>
    <w:rsid w:val="00EB11B0"/>
    <w:rsid w:val="00EB13E9"/>
    <w:rsid w:val="00EB2A3D"/>
    <w:rsid w:val="00EB3989"/>
    <w:rsid w:val="00EB4096"/>
    <w:rsid w:val="00EB44A4"/>
    <w:rsid w:val="00EB4650"/>
    <w:rsid w:val="00EB67D5"/>
    <w:rsid w:val="00EB798A"/>
    <w:rsid w:val="00EC1131"/>
    <w:rsid w:val="00EC6D4F"/>
    <w:rsid w:val="00EC7CFD"/>
    <w:rsid w:val="00ED3D2C"/>
    <w:rsid w:val="00ED5C3B"/>
    <w:rsid w:val="00ED665D"/>
    <w:rsid w:val="00EE113E"/>
    <w:rsid w:val="00EE2B25"/>
    <w:rsid w:val="00EE514F"/>
    <w:rsid w:val="00EE542D"/>
    <w:rsid w:val="00EE6577"/>
    <w:rsid w:val="00EE76DE"/>
    <w:rsid w:val="00EF123D"/>
    <w:rsid w:val="00EF1F53"/>
    <w:rsid w:val="00EF4FAE"/>
    <w:rsid w:val="00EF565B"/>
    <w:rsid w:val="00F00F7D"/>
    <w:rsid w:val="00F02E64"/>
    <w:rsid w:val="00F03E27"/>
    <w:rsid w:val="00F05945"/>
    <w:rsid w:val="00F05F5B"/>
    <w:rsid w:val="00F0675F"/>
    <w:rsid w:val="00F06767"/>
    <w:rsid w:val="00F071EA"/>
    <w:rsid w:val="00F079A0"/>
    <w:rsid w:val="00F1051C"/>
    <w:rsid w:val="00F10CCB"/>
    <w:rsid w:val="00F116AA"/>
    <w:rsid w:val="00F15D3F"/>
    <w:rsid w:val="00F16AA1"/>
    <w:rsid w:val="00F2166F"/>
    <w:rsid w:val="00F22BF3"/>
    <w:rsid w:val="00F23B8B"/>
    <w:rsid w:val="00F241B2"/>
    <w:rsid w:val="00F2598D"/>
    <w:rsid w:val="00F276CC"/>
    <w:rsid w:val="00F32D4A"/>
    <w:rsid w:val="00F35126"/>
    <w:rsid w:val="00F41AB0"/>
    <w:rsid w:val="00F4243F"/>
    <w:rsid w:val="00F43656"/>
    <w:rsid w:val="00F43D46"/>
    <w:rsid w:val="00F45F2B"/>
    <w:rsid w:val="00F4785E"/>
    <w:rsid w:val="00F50C57"/>
    <w:rsid w:val="00F51321"/>
    <w:rsid w:val="00F54810"/>
    <w:rsid w:val="00F54832"/>
    <w:rsid w:val="00F5568C"/>
    <w:rsid w:val="00F56A8D"/>
    <w:rsid w:val="00F603C0"/>
    <w:rsid w:val="00F6097D"/>
    <w:rsid w:val="00F613B0"/>
    <w:rsid w:val="00F61846"/>
    <w:rsid w:val="00F61C60"/>
    <w:rsid w:val="00F641CB"/>
    <w:rsid w:val="00F66605"/>
    <w:rsid w:val="00F66CAC"/>
    <w:rsid w:val="00F679ED"/>
    <w:rsid w:val="00F70AF8"/>
    <w:rsid w:val="00F71B64"/>
    <w:rsid w:val="00F71E98"/>
    <w:rsid w:val="00F723AD"/>
    <w:rsid w:val="00F746AF"/>
    <w:rsid w:val="00F74867"/>
    <w:rsid w:val="00F74B5A"/>
    <w:rsid w:val="00F74D9B"/>
    <w:rsid w:val="00F75086"/>
    <w:rsid w:val="00F8170E"/>
    <w:rsid w:val="00F82193"/>
    <w:rsid w:val="00F84095"/>
    <w:rsid w:val="00F85A24"/>
    <w:rsid w:val="00F90D5E"/>
    <w:rsid w:val="00F922CE"/>
    <w:rsid w:val="00F93F4B"/>
    <w:rsid w:val="00F94AD2"/>
    <w:rsid w:val="00F962E0"/>
    <w:rsid w:val="00FA2C21"/>
    <w:rsid w:val="00FA36F8"/>
    <w:rsid w:val="00FA61BC"/>
    <w:rsid w:val="00FA76AE"/>
    <w:rsid w:val="00FB0A84"/>
    <w:rsid w:val="00FB33F1"/>
    <w:rsid w:val="00FB48AC"/>
    <w:rsid w:val="00FB5A5C"/>
    <w:rsid w:val="00FB6E41"/>
    <w:rsid w:val="00FC0300"/>
    <w:rsid w:val="00FC03A3"/>
    <w:rsid w:val="00FC5C58"/>
    <w:rsid w:val="00FC5F00"/>
    <w:rsid w:val="00FC6CB3"/>
    <w:rsid w:val="00FD0B97"/>
    <w:rsid w:val="00FD16D7"/>
    <w:rsid w:val="00FD260A"/>
    <w:rsid w:val="00FD36A0"/>
    <w:rsid w:val="00FD36FC"/>
    <w:rsid w:val="00FD58A4"/>
    <w:rsid w:val="00FD7607"/>
    <w:rsid w:val="00FD7EF5"/>
    <w:rsid w:val="00FE109E"/>
    <w:rsid w:val="00FE29C8"/>
    <w:rsid w:val="00FE34CA"/>
    <w:rsid w:val="00FE3B57"/>
    <w:rsid w:val="00FE506E"/>
    <w:rsid w:val="00FF0F1D"/>
    <w:rsid w:val="00FF1846"/>
    <w:rsid w:val="00FF2E94"/>
    <w:rsid w:val="00FF44D2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45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5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4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D6B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FB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45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45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4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D6B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FB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8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Christian University</vt:lpstr>
    </vt:vector>
  </TitlesOfParts>
  <Company>MUW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Christian University</dc:title>
  <dc:creator>Teresa M Miles</dc:creator>
  <cp:lastModifiedBy>Laurie K Heidemann</cp:lastModifiedBy>
  <cp:revision>2</cp:revision>
  <cp:lastPrinted>2010-05-12T17:14:00Z</cp:lastPrinted>
  <dcterms:created xsi:type="dcterms:W3CDTF">2012-06-20T18:33:00Z</dcterms:created>
  <dcterms:modified xsi:type="dcterms:W3CDTF">2012-06-20T18:33:00Z</dcterms:modified>
</cp:coreProperties>
</file>